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318AE" w14:textId="1F7A6582" w:rsidR="00005922" w:rsidRPr="00325E8B" w:rsidRDefault="00325E8B" w:rsidP="00325E8B">
      <w:pPr>
        <w:pStyle w:val="Prrafodelista"/>
        <w:numPr>
          <w:ilvl w:val="0"/>
          <w:numId w:val="1"/>
        </w:numPr>
        <w:spacing w:after="0"/>
        <w:jc w:val="both"/>
        <w:rPr>
          <w:rFonts w:ascii="Nirmala UI" w:hAnsi="Nirmala UI" w:cs="Nirmala UI"/>
          <w:b/>
          <w:bCs/>
          <w:szCs w:val="24"/>
        </w:rPr>
      </w:pPr>
      <w:r w:rsidRPr="00325E8B">
        <w:rPr>
          <w:rFonts w:ascii="Nirmala UI" w:hAnsi="Nirmala UI" w:cs="Nirmala UI"/>
          <w:b/>
          <w:bCs/>
          <w:szCs w:val="24"/>
        </w:rPr>
        <w:t>विश्वास के विभिन्न प्रकार:</w:t>
      </w:r>
    </w:p>
    <w:p w14:paraId="509698E9" w14:textId="431AF43D" w:rsidR="00005922" w:rsidRPr="00325E8B" w:rsidRDefault="00325E8B" w:rsidP="00325E8B">
      <w:pPr>
        <w:pStyle w:val="Prrafodelista"/>
        <w:numPr>
          <w:ilvl w:val="1"/>
          <w:numId w:val="1"/>
        </w:numPr>
        <w:spacing w:after="0"/>
        <w:jc w:val="both"/>
        <w:rPr>
          <w:rFonts w:ascii="Nirmala UI" w:hAnsi="Nirmala UI" w:cs="Nirmala UI"/>
          <w:b/>
          <w:bCs/>
          <w:szCs w:val="24"/>
        </w:rPr>
      </w:pPr>
      <w:r w:rsidRPr="00325E8B">
        <w:rPr>
          <w:rFonts w:ascii="Nirmala UI" w:hAnsi="Nirmala UI" w:cs="Nirmala UI"/>
          <w:b/>
          <w:bCs/>
          <w:szCs w:val="24"/>
        </w:rPr>
        <w:t>विश्वास और चिन्ह।</w:t>
      </w:r>
    </w:p>
    <w:p w14:paraId="3AF164A6" w14:textId="77777777" w:rsidR="00325E8B" w:rsidRPr="00325E8B" w:rsidRDefault="00325E8B" w:rsidP="00325E8B">
      <w:pPr>
        <w:pStyle w:val="Prrafodelista"/>
        <w:numPr>
          <w:ilvl w:val="2"/>
          <w:numId w:val="1"/>
        </w:numPr>
        <w:spacing w:after="0"/>
        <w:jc w:val="both"/>
        <w:rPr>
          <w:rFonts w:ascii="Nirmala UI" w:hAnsi="Nirmala UI" w:cs="Nirmala UI"/>
          <w:szCs w:val="24"/>
        </w:rPr>
      </w:pPr>
      <w:r w:rsidRPr="00325E8B">
        <w:rPr>
          <w:rFonts w:ascii="Nirmala UI" w:hAnsi="Nirmala UI" w:cs="Nirmala UI"/>
          <w:szCs w:val="24"/>
        </w:rPr>
        <w:t>एक “चिन्ह” एक विशिष्ट संकेत या प्रमाण होता है, जो किसी प्रेरित संदेश की पुष्टि करने या दिव्य अधिकार को सिद्ध करने के लिए दिया जाता है। यद्यपि सामान्यतः चिन्ह को एक चमत्कारी घटना के रूप में समझा जाता है—जैसे काना का विवाह (यूहन्ना 2:11)—लेकिन यह तथ्य कि इस्राएल ने परमेश्वर की आराधना करने के लिए सीनै पर्वत के सामने डेरा डाला (निर्गमन 3:12), यह भी एक चिन्ह के रूप में दिया गया था।</w:t>
      </w:r>
    </w:p>
    <w:p w14:paraId="2D06245F" w14:textId="77777777" w:rsidR="00325E8B" w:rsidRPr="00325E8B" w:rsidRDefault="00325E8B" w:rsidP="00325E8B">
      <w:pPr>
        <w:pStyle w:val="Prrafodelista"/>
        <w:numPr>
          <w:ilvl w:val="2"/>
          <w:numId w:val="1"/>
        </w:numPr>
        <w:spacing w:after="0"/>
        <w:jc w:val="both"/>
        <w:rPr>
          <w:rFonts w:ascii="Nirmala UI" w:hAnsi="Nirmala UI" w:cs="Nirmala UI"/>
          <w:szCs w:val="24"/>
        </w:rPr>
      </w:pPr>
      <w:r w:rsidRPr="00325E8B">
        <w:rPr>
          <w:rFonts w:ascii="Nirmala UI" w:hAnsi="Nirmala UI" w:cs="Nirmala UI"/>
          <w:szCs w:val="24"/>
        </w:rPr>
        <w:t>फरीसियों ने यीशु से माँग की कि वह उन्हें कोई चिन्ह दिखाए जिससे यह सिद्ध हो सके कि वह मसीहा है, ताकि वे उस पर विश्वास कर सकें (मरकुस 8:11)।</w:t>
      </w:r>
    </w:p>
    <w:p w14:paraId="36202170" w14:textId="77777777" w:rsidR="00325E8B" w:rsidRPr="00325E8B" w:rsidRDefault="00325E8B" w:rsidP="00325E8B">
      <w:pPr>
        <w:pStyle w:val="Prrafodelista"/>
        <w:numPr>
          <w:ilvl w:val="2"/>
          <w:numId w:val="1"/>
        </w:numPr>
        <w:spacing w:after="0"/>
        <w:jc w:val="both"/>
        <w:rPr>
          <w:rFonts w:ascii="Nirmala UI" w:hAnsi="Nirmala UI" w:cs="Nirmala UI"/>
          <w:szCs w:val="24"/>
        </w:rPr>
      </w:pPr>
      <w:r w:rsidRPr="00325E8B">
        <w:rPr>
          <w:rFonts w:ascii="Nirmala UI" w:hAnsi="Nirmala UI" w:cs="Nirmala UI"/>
          <w:szCs w:val="24"/>
        </w:rPr>
        <w:t>जब उन्होंने अपने अविश्वास को उचित ठहराने के लिए चिन्ह माँगा, तो यीशु अत्यंत खिन्न हुआ (मरकुस 8:12)। जब कोई विश्वास करना ही नहीं चाहता, तो कोई भी चिन्ह उसे विश्वास दिलाने में सक्षम नहीं होता।</w:t>
      </w:r>
    </w:p>
    <w:p w14:paraId="03FC8AEA" w14:textId="4DE00B77" w:rsidR="00325E8B" w:rsidRDefault="00325E8B" w:rsidP="00325E8B">
      <w:pPr>
        <w:pStyle w:val="Prrafodelista"/>
        <w:numPr>
          <w:ilvl w:val="2"/>
          <w:numId w:val="1"/>
        </w:numPr>
        <w:spacing w:after="0"/>
        <w:jc w:val="both"/>
        <w:rPr>
          <w:rFonts w:ascii="Nirmala UI" w:hAnsi="Nirmala UI" w:cs="Nirmala UI"/>
          <w:szCs w:val="24"/>
        </w:rPr>
      </w:pPr>
      <w:r w:rsidRPr="00325E8B">
        <w:rPr>
          <w:rFonts w:ascii="Nirmala UI" w:hAnsi="Nirmala UI" w:cs="Nirmala UI"/>
          <w:szCs w:val="24"/>
        </w:rPr>
        <w:t>परमेश्वर ने अपने वचन और प्रकृति में हमें पर्याप्त प्रमाण दिए हैं, ताकि जो कोई विश्वास करना चाहता है, वह विश्वास कर सके। फिर भी, संदेह के लिए हमेशा कुछ स्थान बना रहता है। यही कारण है कि यीशु ने उन लोगों को विशेष आशीष दी “जिन्होंने बिना देखे विश्‍वास किया।” (यूहन्ना 20:29)।</w:t>
      </w:r>
    </w:p>
    <w:p w14:paraId="058A2EA0" w14:textId="77777777" w:rsidR="00325E8B" w:rsidRPr="00325E8B" w:rsidRDefault="00325E8B" w:rsidP="00325E8B">
      <w:pPr>
        <w:pStyle w:val="Prrafodelista"/>
        <w:spacing w:after="0"/>
        <w:ind w:left="1080"/>
        <w:jc w:val="both"/>
        <w:rPr>
          <w:rFonts w:ascii="Nirmala UI" w:hAnsi="Nirmala UI" w:cs="Nirmala UI"/>
          <w:szCs w:val="24"/>
        </w:rPr>
      </w:pPr>
    </w:p>
    <w:p w14:paraId="3C750A59" w14:textId="2698CF8D" w:rsidR="00005922" w:rsidRPr="00325E8B" w:rsidRDefault="00325E8B" w:rsidP="00325E8B">
      <w:pPr>
        <w:pStyle w:val="Prrafodelista"/>
        <w:numPr>
          <w:ilvl w:val="1"/>
          <w:numId w:val="1"/>
        </w:numPr>
        <w:spacing w:after="0"/>
        <w:jc w:val="both"/>
        <w:rPr>
          <w:rFonts w:ascii="Nirmala UI" w:hAnsi="Nirmala UI" w:cs="Nirmala UI"/>
          <w:b/>
          <w:bCs/>
          <w:szCs w:val="24"/>
        </w:rPr>
      </w:pPr>
      <w:r w:rsidRPr="00325E8B">
        <w:rPr>
          <w:rFonts w:ascii="Nirmala UI" w:hAnsi="Nirmala UI" w:cs="Nirmala UI"/>
          <w:b/>
          <w:bCs/>
          <w:szCs w:val="24"/>
        </w:rPr>
        <w:t>विश्वास की मात्रा।</w:t>
      </w:r>
    </w:p>
    <w:p w14:paraId="78BC73A6" w14:textId="18646422" w:rsidR="007C0CE7" w:rsidRPr="00325E8B" w:rsidRDefault="00325E8B" w:rsidP="00325E8B">
      <w:pPr>
        <w:pStyle w:val="Prrafodelista"/>
        <w:numPr>
          <w:ilvl w:val="2"/>
          <w:numId w:val="1"/>
        </w:numPr>
        <w:spacing w:after="0"/>
        <w:jc w:val="both"/>
        <w:rPr>
          <w:rFonts w:ascii="Nirmala UI" w:hAnsi="Nirmala UI" w:cs="Nirmala UI"/>
          <w:szCs w:val="24"/>
        </w:rPr>
      </w:pPr>
      <w:r w:rsidRPr="00325E8B">
        <w:rPr>
          <w:rFonts w:ascii="Nirmala UI" w:hAnsi="Nirmala UI" w:cs="Nirmala UI"/>
          <w:szCs w:val="24"/>
        </w:rPr>
        <w:t>विश्वास की विभिन्न मात्राएँ होती हैं:</w:t>
      </w:r>
    </w:p>
    <w:p w14:paraId="649744F3" w14:textId="13386427" w:rsidR="00325E8B" w:rsidRPr="00325E8B" w:rsidRDefault="00325E8B" w:rsidP="00A2375E">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प्रेरितों का विश्वास; “क्या तुम्हें अब तक विश्‍वास नहीं?” (मरकुस 4:40)</w:t>
      </w:r>
    </w:p>
    <w:p w14:paraId="48C191FE" w14:textId="64DC2FD6" w:rsidR="00325E8B" w:rsidRPr="00325E8B" w:rsidRDefault="00325E8B" w:rsidP="00E93AD9">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पतरस का विश्वास; “अल्पविश्वासी!” (मत्ती 14:31)</w:t>
      </w:r>
    </w:p>
    <w:p w14:paraId="4BCE65C4" w14:textId="32B9F14B" w:rsidR="00325E8B" w:rsidRPr="00325E8B" w:rsidRDefault="00325E8B" w:rsidP="00423205">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पिता का विश्वास; “मेरे अविश्‍वास का उपाय कर।” (मरकुस 9:24)</w:t>
      </w:r>
    </w:p>
    <w:p w14:paraId="18592853" w14:textId="4B1A56D6" w:rsidR="00325E8B" w:rsidRPr="00325E8B" w:rsidRDefault="00325E8B" w:rsidP="003F4275">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कनानी स्त्री का विश्वास; “तेरा विश्वास बड़ा है” (मत्ती 15:28)</w:t>
      </w:r>
    </w:p>
    <w:p w14:paraId="5EE3B7E7" w14:textId="48148618" w:rsidR="00325E8B" w:rsidRPr="00325E8B" w:rsidRDefault="00325E8B" w:rsidP="00491D6F">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सूबेदार का विश्वास; “मैंने इस्राएल में भी ऐसा बड़ा विश्वास नहीं पाया” (लूका 7:9)</w:t>
      </w:r>
    </w:p>
    <w:p w14:paraId="0C4952FE" w14:textId="3F61D4D4" w:rsidR="007C0CE7" w:rsidRPr="00325E8B" w:rsidRDefault="00325E8B" w:rsidP="00462769">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स्तिफनुस का विश्वास; “विश्‍वास से परिपूर्ण मनुष्य” (प्रेरितों के काम 6:5)</w:t>
      </w:r>
    </w:p>
    <w:p w14:paraId="608E4C9E" w14:textId="77777777" w:rsidR="00325E8B" w:rsidRPr="00325E8B" w:rsidRDefault="00325E8B" w:rsidP="00325E8B">
      <w:pPr>
        <w:pStyle w:val="Prrafodelista"/>
        <w:numPr>
          <w:ilvl w:val="2"/>
          <w:numId w:val="1"/>
        </w:numPr>
        <w:spacing w:after="0"/>
        <w:jc w:val="both"/>
        <w:rPr>
          <w:rFonts w:ascii="Nirmala UI" w:hAnsi="Nirmala UI" w:cs="Nirmala UI"/>
          <w:szCs w:val="24"/>
        </w:rPr>
      </w:pPr>
      <w:r w:rsidRPr="00325E8B">
        <w:rPr>
          <w:rFonts w:ascii="Nirmala UI" w:hAnsi="Nirmala UI" w:cs="Nirmala UI"/>
          <w:szCs w:val="24"/>
        </w:rPr>
        <w:t>यह स्पष्ट है कि जब अविश्वास की जड़ें उखाड़ी जाती हैं, तो विश्वास बढ़ सकता है। संदेह की जगह धीरे-धीरे दृढ़ विश्वास को लेनी चाहिए। हमारी प्रार्थना यह होनी चाहिए: “हमारा विश्वास बढ़ा” (लूका 17:5)।</w:t>
      </w:r>
    </w:p>
    <w:p w14:paraId="0A69EC68" w14:textId="74749A52" w:rsidR="00325E8B" w:rsidRDefault="00325E8B" w:rsidP="00325E8B">
      <w:pPr>
        <w:pStyle w:val="Prrafodelista"/>
        <w:numPr>
          <w:ilvl w:val="2"/>
          <w:numId w:val="1"/>
        </w:numPr>
        <w:spacing w:after="0"/>
        <w:jc w:val="both"/>
        <w:rPr>
          <w:rFonts w:ascii="Nirmala UI" w:hAnsi="Nirmala UI" w:cs="Nirmala UI"/>
          <w:szCs w:val="24"/>
        </w:rPr>
      </w:pPr>
      <w:r w:rsidRPr="00325E8B">
        <w:rPr>
          <w:rFonts w:ascii="Nirmala UI" w:hAnsi="Nirmala UI" w:cs="Nirmala UI"/>
          <w:szCs w:val="24"/>
        </w:rPr>
        <w:t>पवित्र आत्मा के कार्य, बाइबल के अध्ययन, और परमेश्वर के साथ हमारे अनुभव के द्वारा हम यह देख सकेंगे कि “हमारा विश्‍वास बहुत बढ़ता जाता है” (2 थिस्सलुनीकियों 1:3)।</w:t>
      </w:r>
    </w:p>
    <w:p w14:paraId="212B51D8" w14:textId="77777777" w:rsidR="00325E8B" w:rsidRPr="00325E8B" w:rsidRDefault="00325E8B" w:rsidP="00325E8B">
      <w:pPr>
        <w:pStyle w:val="Prrafodelista"/>
        <w:spacing w:after="0"/>
        <w:ind w:left="1080"/>
        <w:jc w:val="both"/>
        <w:rPr>
          <w:rFonts w:ascii="Nirmala UI" w:hAnsi="Nirmala UI" w:cs="Nirmala UI"/>
          <w:szCs w:val="24"/>
        </w:rPr>
      </w:pPr>
    </w:p>
    <w:p w14:paraId="711ABACA" w14:textId="42149621" w:rsidR="00005922" w:rsidRPr="00325E8B" w:rsidRDefault="00325E8B" w:rsidP="00325E8B">
      <w:pPr>
        <w:pStyle w:val="Prrafodelista"/>
        <w:numPr>
          <w:ilvl w:val="1"/>
          <w:numId w:val="1"/>
        </w:numPr>
        <w:spacing w:after="0"/>
        <w:jc w:val="both"/>
        <w:rPr>
          <w:rFonts w:ascii="Nirmala UI" w:hAnsi="Nirmala UI" w:cs="Nirmala UI"/>
          <w:b/>
          <w:bCs/>
          <w:szCs w:val="24"/>
        </w:rPr>
      </w:pPr>
      <w:r w:rsidRPr="00325E8B">
        <w:rPr>
          <w:rFonts w:ascii="Nirmala UI" w:hAnsi="Nirmala UI" w:cs="Nirmala UI"/>
          <w:b/>
          <w:bCs/>
          <w:szCs w:val="24"/>
        </w:rPr>
        <w:t>विश्वास और भावनाएँ</w:t>
      </w:r>
    </w:p>
    <w:p w14:paraId="73FD5229" w14:textId="77777777" w:rsidR="00325E8B" w:rsidRPr="00325E8B" w:rsidRDefault="00325E8B" w:rsidP="00325E8B">
      <w:pPr>
        <w:pStyle w:val="Prrafodelista"/>
        <w:numPr>
          <w:ilvl w:val="2"/>
          <w:numId w:val="1"/>
        </w:numPr>
        <w:spacing w:after="0"/>
        <w:jc w:val="both"/>
        <w:rPr>
          <w:rFonts w:ascii="Nirmala UI" w:hAnsi="Nirmala UI" w:cs="Nirmala UI"/>
          <w:szCs w:val="24"/>
        </w:rPr>
      </w:pPr>
      <w:r w:rsidRPr="00325E8B">
        <w:rPr>
          <w:rFonts w:ascii="Nirmala UI" w:hAnsi="Nirmala UI" w:cs="Nirmala UI"/>
          <w:szCs w:val="24"/>
        </w:rPr>
        <w:t>क्या विश्वास एक भावना है या एक तर्कसंगत कार्य?</w:t>
      </w:r>
    </w:p>
    <w:p w14:paraId="0C93B39C" w14:textId="77777777" w:rsidR="00325E8B" w:rsidRPr="00325E8B" w:rsidRDefault="00325E8B" w:rsidP="00325E8B">
      <w:pPr>
        <w:pStyle w:val="Prrafodelista"/>
        <w:numPr>
          <w:ilvl w:val="2"/>
          <w:numId w:val="1"/>
        </w:numPr>
        <w:spacing w:after="0"/>
        <w:jc w:val="both"/>
        <w:rPr>
          <w:rFonts w:ascii="Nirmala UI" w:hAnsi="Nirmala UI" w:cs="Nirmala UI"/>
          <w:szCs w:val="24"/>
        </w:rPr>
      </w:pPr>
      <w:r w:rsidRPr="00325E8B">
        <w:rPr>
          <w:rFonts w:ascii="Nirmala UI" w:hAnsi="Nirmala UI" w:cs="Nirmala UI"/>
          <w:szCs w:val="24"/>
        </w:rPr>
        <w:t>इस प्रश्न का उत्तर बहुत महत्वपूर्ण है। “मैं महसूस करता हूँ कि मैं उद्धार पाया हूँ” कहना और “मैं जानता हूँ कि मैं उद्धार पाया हूँ” कहना—दोनों एक समान नहीं हैं।</w:t>
      </w:r>
    </w:p>
    <w:p w14:paraId="4BD9A03E" w14:textId="77777777" w:rsidR="00325E8B" w:rsidRPr="00325E8B" w:rsidRDefault="00325E8B" w:rsidP="00325E8B">
      <w:pPr>
        <w:pStyle w:val="Prrafodelista"/>
        <w:numPr>
          <w:ilvl w:val="2"/>
          <w:numId w:val="1"/>
        </w:numPr>
        <w:spacing w:after="0"/>
        <w:jc w:val="both"/>
        <w:rPr>
          <w:rFonts w:ascii="Nirmala UI" w:hAnsi="Nirmala UI" w:cs="Nirmala UI"/>
          <w:szCs w:val="24"/>
        </w:rPr>
      </w:pPr>
      <w:r w:rsidRPr="00325E8B">
        <w:rPr>
          <w:rFonts w:ascii="Nirmala UI" w:hAnsi="Nirmala UI" w:cs="Nirmala UI"/>
          <w:szCs w:val="24"/>
        </w:rPr>
        <w:t>लेकिन शुरुआत से समझते हैं। विश्वास का स्रोत क्या है? विश्वास परमेश्वर से आता है और वह हमें इसे एक दान के रूप में देता है (रोमियों 12:3; इफिसियों 2:8)।</w:t>
      </w:r>
    </w:p>
    <w:p w14:paraId="53939FEE" w14:textId="77777777" w:rsidR="00325E8B" w:rsidRPr="00325E8B" w:rsidRDefault="00325E8B" w:rsidP="00325E8B">
      <w:pPr>
        <w:pStyle w:val="Prrafodelista"/>
        <w:numPr>
          <w:ilvl w:val="2"/>
          <w:numId w:val="1"/>
        </w:numPr>
        <w:spacing w:after="0"/>
        <w:jc w:val="both"/>
        <w:rPr>
          <w:rFonts w:ascii="Nirmala UI" w:hAnsi="Nirmala UI" w:cs="Nirmala UI"/>
          <w:szCs w:val="24"/>
        </w:rPr>
      </w:pPr>
      <w:r w:rsidRPr="00325E8B">
        <w:rPr>
          <w:rFonts w:ascii="Nirmala UI" w:hAnsi="Nirmala UI" w:cs="Nirmala UI"/>
          <w:szCs w:val="24"/>
        </w:rPr>
        <w:t>जब हम इस दान के प्रति सकारात्मक प्रतिक्रिया देते हैं—अर्थात जब हम विश्वास का अभ्यास करना शुरू करते हैं—तो यह विश्वास हमारे अंदर आनंद, शांति, आत्मिक राहत जैसी भावनाएँ उत्पन्न करता है।</w:t>
      </w:r>
    </w:p>
    <w:p w14:paraId="469DD924" w14:textId="3784CEA0" w:rsidR="00077B83" w:rsidRPr="00325E8B" w:rsidRDefault="00325E8B" w:rsidP="00325E8B">
      <w:pPr>
        <w:pStyle w:val="Prrafodelista"/>
        <w:numPr>
          <w:ilvl w:val="2"/>
          <w:numId w:val="1"/>
        </w:numPr>
        <w:spacing w:after="0"/>
        <w:jc w:val="both"/>
        <w:rPr>
          <w:rFonts w:ascii="Nirmala UI" w:hAnsi="Nirmala UI" w:cs="Nirmala UI"/>
          <w:szCs w:val="24"/>
        </w:rPr>
      </w:pPr>
      <w:r w:rsidRPr="00325E8B">
        <w:rPr>
          <w:rFonts w:ascii="Nirmala UI" w:hAnsi="Nirmala UI" w:cs="Nirmala UI"/>
          <w:szCs w:val="24"/>
        </w:rPr>
        <w:t>लेकिन स्वयं विश्वास कोई भावना नहीं है; यह “आशा की हुई वस्तुओं का निश्‍चय, और अनदेखी वस्तुओं का प्रमाण है।”(इब्रानियों 11:1)। यह किसी मनःस्थिति या भावनाओं पर निर्भर नहीं करता। जब मैं स्वयं को कमजोर महसूस करता हूँ, या मुझे लगता है कि मेरा उद्धार दूर है—तभी मुझे सबसे अधिक विश्वास का अभ्यास करना चाहिए।</w:t>
      </w:r>
      <w:r w:rsidR="00077B83" w:rsidRPr="00325E8B">
        <w:rPr>
          <w:rFonts w:ascii="Nirmala UI" w:hAnsi="Nirmala UI" w:cs="Nirmala UI"/>
          <w:szCs w:val="24"/>
        </w:rPr>
        <w:br w:type="page"/>
      </w:r>
    </w:p>
    <w:p w14:paraId="297CDC02" w14:textId="05835C9C" w:rsidR="00005922" w:rsidRPr="00325E8B" w:rsidRDefault="00325E8B" w:rsidP="00325E8B">
      <w:pPr>
        <w:pStyle w:val="Prrafodelista"/>
        <w:numPr>
          <w:ilvl w:val="0"/>
          <w:numId w:val="1"/>
        </w:numPr>
        <w:spacing w:after="0"/>
        <w:jc w:val="both"/>
        <w:rPr>
          <w:rFonts w:ascii="Nirmala UI" w:hAnsi="Nirmala UI" w:cs="Nirmala UI"/>
          <w:b/>
          <w:bCs/>
          <w:szCs w:val="24"/>
        </w:rPr>
      </w:pPr>
      <w:r w:rsidRPr="00325E8B">
        <w:rPr>
          <w:rFonts w:ascii="Nirmala UI" w:hAnsi="Nirmala UI" w:cs="Nirmala UI"/>
          <w:b/>
          <w:bCs/>
          <w:szCs w:val="24"/>
        </w:rPr>
        <w:lastRenderedPageBreak/>
        <w:t>विश्वास क्या है?</w:t>
      </w:r>
    </w:p>
    <w:p w14:paraId="3610FFAF" w14:textId="518BB180" w:rsidR="00005922" w:rsidRPr="00325E8B" w:rsidRDefault="00325E8B" w:rsidP="00325E8B">
      <w:pPr>
        <w:pStyle w:val="Prrafodelista"/>
        <w:numPr>
          <w:ilvl w:val="1"/>
          <w:numId w:val="1"/>
        </w:numPr>
        <w:spacing w:after="0"/>
        <w:jc w:val="both"/>
        <w:rPr>
          <w:rFonts w:ascii="Nirmala UI" w:hAnsi="Nirmala UI" w:cs="Nirmala UI"/>
          <w:b/>
          <w:bCs/>
          <w:szCs w:val="24"/>
        </w:rPr>
      </w:pPr>
      <w:r w:rsidRPr="00325E8B">
        <w:rPr>
          <w:rFonts w:ascii="Nirmala UI" w:hAnsi="Nirmala UI" w:cs="Nirmala UI"/>
          <w:b/>
          <w:bCs/>
          <w:szCs w:val="24"/>
        </w:rPr>
        <w:t>विश्वास की परिभाषा और विकास।</w:t>
      </w:r>
    </w:p>
    <w:p w14:paraId="09D23CFA" w14:textId="77777777" w:rsidR="00325E8B" w:rsidRPr="00325E8B" w:rsidRDefault="00325E8B" w:rsidP="00325E8B">
      <w:pPr>
        <w:pStyle w:val="Prrafodelista"/>
        <w:numPr>
          <w:ilvl w:val="2"/>
          <w:numId w:val="1"/>
        </w:numPr>
        <w:spacing w:after="0"/>
        <w:jc w:val="both"/>
        <w:rPr>
          <w:rFonts w:ascii="Nirmala UI" w:hAnsi="Nirmala UI" w:cs="Nirmala UI"/>
          <w:szCs w:val="24"/>
        </w:rPr>
      </w:pPr>
      <w:r w:rsidRPr="00325E8B">
        <w:rPr>
          <w:rFonts w:ascii="Nirmala UI" w:hAnsi="Nirmala UI" w:cs="Nirmala UI"/>
          <w:szCs w:val="24"/>
        </w:rPr>
        <w:t>इब्रानियों 11:1, 3 और 6 हमें विश्वास की एक व्यापक परिभाषा देते हैं। विश्वास का हमारी परमेश्वर की समझ से गहरा संबंध है। यह हमें उसे सृष्टिकर्ता और प्रतिफल देने वाला मानने के लिए प्रेरित करता है।</w:t>
      </w:r>
    </w:p>
    <w:p w14:paraId="1E101D1D" w14:textId="77777777" w:rsidR="00325E8B" w:rsidRPr="00325E8B" w:rsidRDefault="00325E8B" w:rsidP="00325E8B">
      <w:pPr>
        <w:pStyle w:val="Prrafodelista"/>
        <w:numPr>
          <w:ilvl w:val="2"/>
          <w:numId w:val="1"/>
        </w:numPr>
        <w:spacing w:after="0"/>
        <w:jc w:val="both"/>
        <w:rPr>
          <w:rFonts w:ascii="Nirmala UI" w:hAnsi="Nirmala UI" w:cs="Nirmala UI"/>
          <w:szCs w:val="24"/>
        </w:rPr>
      </w:pPr>
      <w:r w:rsidRPr="00325E8B">
        <w:rPr>
          <w:rFonts w:ascii="Nirmala UI" w:hAnsi="Nirmala UI" w:cs="Nirmala UI"/>
          <w:szCs w:val="24"/>
        </w:rPr>
        <w:t>इस अध्याय के बाकी भाग में, पौलुस अनेक स्त्री-पुरुषों के विश्वास का वर्णन करता है, जो हमारे लिए उदाहरण और प्रोत्साहन हैं, ताकि हम प्रतिफल की प्रतीक्षा करते हुए निराश न हों।</w:t>
      </w:r>
    </w:p>
    <w:p w14:paraId="6E37491C" w14:textId="5EBF06B3" w:rsidR="00A94834" w:rsidRPr="00325E8B" w:rsidRDefault="00325E8B" w:rsidP="00325E8B">
      <w:pPr>
        <w:pStyle w:val="Prrafodelista"/>
        <w:numPr>
          <w:ilvl w:val="2"/>
          <w:numId w:val="1"/>
        </w:numPr>
        <w:spacing w:after="0"/>
        <w:jc w:val="both"/>
        <w:rPr>
          <w:rFonts w:ascii="Nirmala UI" w:hAnsi="Nirmala UI" w:cs="Nirmala UI"/>
          <w:szCs w:val="24"/>
        </w:rPr>
      </w:pPr>
      <w:r w:rsidRPr="00325E8B">
        <w:rPr>
          <w:rFonts w:ascii="Nirmala UI" w:hAnsi="Nirmala UI" w:cs="Nirmala UI"/>
          <w:szCs w:val="24"/>
        </w:rPr>
        <w:t>जैसा कि हमने देखा, हम सभी का विश्वास एक समान नहीं होता है। तो हम अपने विश्वास—चाहे वह छोटा हो या बड़ा—को कैसे विकसित करें?</w:t>
      </w:r>
    </w:p>
    <w:p w14:paraId="504F536F" w14:textId="77777777" w:rsidR="00325E8B" w:rsidRPr="00325E8B" w:rsidRDefault="00325E8B" w:rsidP="00325E8B">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अपने विश्वास का अभ्यास करें, चाहे वह कितना ही छोटा क्यों न हो (मत्ती 17:20)</w:t>
      </w:r>
    </w:p>
    <w:p w14:paraId="62C2DCC7" w14:textId="77777777" w:rsidR="00325E8B" w:rsidRPr="00325E8B" w:rsidRDefault="00325E8B" w:rsidP="00325E8B">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बाइबल का अध्ययन करें (रोमियों 10:17)</w:t>
      </w:r>
    </w:p>
    <w:p w14:paraId="5EE34FB7" w14:textId="77777777" w:rsidR="00325E8B" w:rsidRPr="00325E8B" w:rsidRDefault="00325E8B" w:rsidP="00325E8B">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परमेश्वर से उसे बढ़ाने की प्रार्थना करें (लूका 17:5)</w:t>
      </w:r>
    </w:p>
    <w:p w14:paraId="3712A324" w14:textId="77777777" w:rsidR="00325E8B" w:rsidRPr="00325E8B" w:rsidRDefault="00325E8B" w:rsidP="00325E8B">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संदेह के आगे न झुकें (मरकुस 9:23–24)</w:t>
      </w:r>
    </w:p>
    <w:p w14:paraId="428D6F16" w14:textId="77777777" w:rsidR="00325E8B" w:rsidRPr="00325E8B" w:rsidRDefault="00325E8B" w:rsidP="00325E8B">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अपने विश्वास को दूसरों के विश्वास पर आधारित न करें (मत्ती 25:8)</w:t>
      </w:r>
    </w:p>
    <w:p w14:paraId="538CE948" w14:textId="77777777" w:rsidR="00325E8B" w:rsidRPr="00325E8B" w:rsidRDefault="00325E8B" w:rsidP="00325E8B">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पवित्र आत्मा के प्रति प्रतिक्रिया दें (गलातियों 5:22)</w:t>
      </w:r>
    </w:p>
    <w:p w14:paraId="1C9F0A81" w14:textId="643706D5" w:rsidR="00325E8B" w:rsidRPr="00325E8B" w:rsidRDefault="00325E8B" w:rsidP="00325E8B">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 xml:space="preserve">अपने विश्वास का निरंतर अभ्यास करें (2 कुरिन्थियों 5:7) </w:t>
      </w:r>
    </w:p>
    <w:p w14:paraId="2E0DF2D8" w14:textId="77777777" w:rsidR="00325E8B" w:rsidRPr="00325E8B" w:rsidRDefault="00325E8B" w:rsidP="00325E8B">
      <w:pPr>
        <w:pStyle w:val="Prrafodelista"/>
        <w:spacing w:after="0"/>
        <w:ind w:left="1440"/>
        <w:jc w:val="both"/>
        <w:rPr>
          <w:rFonts w:ascii="Nirmala UI" w:hAnsi="Nirmala UI" w:cs="Nirmala UI"/>
          <w:szCs w:val="24"/>
        </w:rPr>
      </w:pPr>
    </w:p>
    <w:p w14:paraId="4C5752FA" w14:textId="22DFEFBB" w:rsidR="00395C43" w:rsidRPr="00325E8B" w:rsidRDefault="00325E8B" w:rsidP="00325E8B">
      <w:pPr>
        <w:pStyle w:val="Prrafodelista"/>
        <w:numPr>
          <w:ilvl w:val="1"/>
          <w:numId w:val="1"/>
        </w:numPr>
        <w:spacing w:after="0"/>
        <w:jc w:val="both"/>
        <w:rPr>
          <w:rFonts w:ascii="Nirmala UI" w:hAnsi="Nirmala UI" w:cs="Nirmala UI"/>
          <w:b/>
          <w:bCs/>
          <w:szCs w:val="24"/>
        </w:rPr>
      </w:pPr>
      <w:r w:rsidRPr="00325E8B">
        <w:rPr>
          <w:rFonts w:ascii="Nirmala UI" w:hAnsi="Nirmala UI" w:cs="Nirmala UI"/>
          <w:b/>
          <w:bCs/>
          <w:szCs w:val="24"/>
        </w:rPr>
        <w:t>यीशु का विश्वास</w:t>
      </w:r>
    </w:p>
    <w:p w14:paraId="63AD39F9" w14:textId="77777777" w:rsidR="00325E8B" w:rsidRPr="00325E8B" w:rsidRDefault="00325E8B" w:rsidP="00325E8B">
      <w:pPr>
        <w:pStyle w:val="Prrafodelista"/>
        <w:numPr>
          <w:ilvl w:val="2"/>
          <w:numId w:val="1"/>
        </w:numPr>
        <w:spacing w:after="0"/>
        <w:jc w:val="both"/>
        <w:rPr>
          <w:rFonts w:ascii="Nirmala UI" w:hAnsi="Nirmala UI" w:cs="Nirmala UI"/>
          <w:szCs w:val="24"/>
        </w:rPr>
      </w:pPr>
      <w:r w:rsidRPr="00325E8B">
        <w:rPr>
          <w:rFonts w:ascii="Nirmala UI" w:hAnsi="Nirmala UI" w:cs="Nirmala UI"/>
          <w:szCs w:val="24"/>
        </w:rPr>
        <w:t>हम, जो विश्वासयोग्य हैं और यीशु के लौटने के समय के निकट जी रहे हैं, दो बातों के द्वारा पहचाने जाते हैं जिन्हें हमें “मानना” (अर्थात् पालन करना या सुरक्षित रखना) है: आज्ञाएँ और यीशु का विश्वास (प्रकाशितवाक्य 14:12)।</w:t>
      </w:r>
    </w:p>
    <w:p w14:paraId="75A409B9" w14:textId="0D6D5197" w:rsidR="00922553" w:rsidRPr="00325E8B" w:rsidRDefault="00325E8B" w:rsidP="00325E8B">
      <w:pPr>
        <w:pStyle w:val="Prrafodelista"/>
        <w:numPr>
          <w:ilvl w:val="2"/>
          <w:numId w:val="1"/>
        </w:numPr>
        <w:spacing w:after="0"/>
        <w:jc w:val="both"/>
        <w:rPr>
          <w:rFonts w:ascii="Nirmala UI" w:hAnsi="Nirmala UI" w:cs="Nirmala UI"/>
          <w:szCs w:val="24"/>
        </w:rPr>
      </w:pPr>
      <w:r w:rsidRPr="00325E8B">
        <w:rPr>
          <w:rFonts w:ascii="Nirmala UI" w:hAnsi="Nirmala UI" w:cs="Nirmala UI"/>
          <w:szCs w:val="24"/>
        </w:rPr>
        <w:t>व्यवस्था (आज्ञाएँ) और सुसमाचार (विश्वास) एक-दूसरे से जुड़े हुए हैं। बिना विश्वास के आज्ञाकारिता संभव नहीं, और बिना आज्ञाकारिता के सच्चा विश्वास भी संभव नहीं। लेकिन “यीशु का विश्वास” का क्या अर्थ है?</w:t>
      </w:r>
    </w:p>
    <w:p w14:paraId="223788BA" w14:textId="77777777" w:rsidR="00325E8B" w:rsidRPr="00325E8B" w:rsidRDefault="00325E8B" w:rsidP="00325E8B">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यीशु और उसके वचन के प्रति आज्ञाकारी होना</w:t>
      </w:r>
    </w:p>
    <w:p w14:paraId="58A79318" w14:textId="77777777" w:rsidR="00325E8B" w:rsidRPr="00325E8B" w:rsidRDefault="00325E8B" w:rsidP="00325E8B">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यीशु के साथ प्रतिदिन का व्यक्तिगत अनुभव करना</w:t>
      </w:r>
    </w:p>
    <w:p w14:paraId="6057DDAC" w14:textId="77777777" w:rsidR="00325E8B" w:rsidRPr="00325E8B" w:rsidRDefault="00325E8B" w:rsidP="00325E8B">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यीशु को अपने जीवन का केंद्र बनाना</w:t>
      </w:r>
    </w:p>
    <w:p w14:paraId="1CF24534" w14:textId="77777777" w:rsidR="00325E8B" w:rsidRPr="00325E8B" w:rsidRDefault="00325E8B" w:rsidP="00325E8B">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अपने विश्वास के अनुसार जीवन जीना</w:t>
      </w:r>
    </w:p>
    <w:p w14:paraId="0EC016F2" w14:textId="77777777" w:rsidR="00325E8B" w:rsidRPr="00325E8B" w:rsidRDefault="00325E8B" w:rsidP="00325E8B">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यीशु पर अपने विश्वास की नींव रखना</w:t>
      </w:r>
    </w:p>
    <w:p w14:paraId="0E45DE86" w14:textId="77777777" w:rsidR="00325E8B" w:rsidRPr="00325E8B" w:rsidRDefault="00325E8B" w:rsidP="00325E8B">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अपने जीवन में यीशु को प्रतिबिंबित करना</w:t>
      </w:r>
    </w:p>
    <w:p w14:paraId="2A17E186" w14:textId="727BC0D6" w:rsidR="00922553" w:rsidRPr="00325E8B" w:rsidRDefault="00325E8B" w:rsidP="00325E8B">
      <w:pPr>
        <w:pStyle w:val="Prrafodelista"/>
        <w:numPr>
          <w:ilvl w:val="3"/>
          <w:numId w:val="1"/>
        </w:numPr>
        <w:spacing w:after="0"/>
        <w:jc w:val="both"/>
        <w:rPr>
          <w:rFonts w:ascii="Nirmala UI" w:hAnsi="Nirmala UI" w:cs="Nirmala UI"/>
          <w:szCs w:val="24"/>
        </w:rPr>
      </w:pPr>
      <w:r w:rsidRPr="00325E8B">
        <w:rPr>
          <w:rFonts w:ascii="Nirmala UI" w:hAnsi="Nirmala UI" w:cs="Nirmala UI"/>
          <w:szCs w:val="24"/>
        </w:rPr>
        <w:t>उसके अनुग्रह के दान को स्वीकार करना</w:t>
      </w:r>
    </w:p>
    <w:p w14:paraId="4DA2CFAD" w14:textId="05972F7E" w:rsidR="00922553" w:rsidRPr="00325E8B" w:rsidRDefault="00325E8B" w:rsidP="0047533B">
      <w:pPr>
        <w:pStyle w:val="Prrafodelista"/>
        <w:numPr>
          <w:ilvl w:val="2"/>
          <w:numId w:val="1"/>
        </w:numPr>
        <w:spacing w:after="0"/>
        <w:jc w:val="both"/>
        <w:rPr>
          <w:rFonts w:ascii="Nirmala UI" w:hAnsi="Nirmala UI" w:cs="Nirmala UI"/>
          <w:szCs w:val="24"/>
        </w:rPr>
      </w:pPr>
      <w:r w:rsidRPr="00325E8B">
        <w:rPr>
          <w:rFonts w:ascii="Nirmala UI" w:hAnsi="Nirmala UI" w:cs="Nirmala UI"/>
          <w:szCs w:val="24"/>
        </w:rPr>
        <w:t>यीशु में विश्वास करने के द्वारा हम धर्मी ठहराए जाते हैं (रोमियों 5:1), पवित्र किए जाते हैं (प्रेरितों के काम 26:18), और परमेश्वर की सन्तान बनते हैं (यूहन्ना 1:12)।</w:t>
      </w:r>
    </w:p>
    <w:sectPr w:rsidR="00922553" w:rsidRPr="00325E8B"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B7887"/>
    <w:multiLevelType w:val="multilevel"/>
    <w:tmpl w:val="8CD42064"/>
    <w:lvl w:ilvl="0">
      <w:start w:val="1"/>
      <w:numFmt w:val="hindiVowels"/>
      <w:lvlText w:val="%1."/>
      <w:lvlJc w:val="left"/>
      <w:pPr>
        <w:ind w:left="360" w:hanging="360"/>
      </w:pPr>
      <w:rPr>
        <w:rFonts w:asciiTheme="minorHAnsi" w:eastAsiaTheme="minorHAnsi" w:hAnsiTheme="minorHAnsi" w:cstheme="minorBidi"/>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7794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22"/>
    <w:rsid w:val="00004746"/>
    <w:rsid w:val="00005922"/>
    <w:rsid w:val="00077B83"/>
    <w:rsid w:val="000B2AC6"/>
    <w:rsid w:val="000B440E"/>
    <w:rsid w:val="001411F1"/>
    <w:rsid w:val="001E4AA8"/>
    <w:rsid w:val="00216BFA"/>
    <w:rsid w:val="00216EA5"/>
    <w:rsid w:val="003036B8"/>
    <w:rsid w:val="00325E8B"/>
    <w:rsid w:val="00395C43"/>
    <w:rsid w:val="003D5E96"/>
    <w:rsid w:val="004D5CB2"/>
    <w:rsid w:val="0062204A"/>
    <w:rsid w:val="006B286A"/>
    <w:rsid w:val="00711123"/>
    <w:rsid w:val="007C0CE7"/>
    <w:rsid w:val="008354CE"/>
    <w:rsid w:val="00922553"/>
    <w:rsid w:val="00925072"/>
    <w:rsid w:val="00A62776"/>
    <w:rsid w:val="00A94834"/>
    <w:rsid w:val="00AB406A"/>
    <w:rsid w:val="00B13B07"/>
    <w:rsid w:val="00BA3EAE"/>
    <w:rsid w:val="00C22FAD"/>
    <w:rsid w:val="00C46A6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DF9D"/>
  <w15:chartTrackingRefBased/>
  <w15:docId w15:val="{8FB18AA2-2600-440F-8418-3281E43F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05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5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59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59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59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59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59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59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59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0592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0592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0592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0592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0592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0592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0592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0592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0592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05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592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059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592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05922"/>
    <w:pPr>
      <w:spacing w:before="160"/>
      <w:jc w:val="center"/>
    </w:pPr>
    <w:rPr>
      <w:i/>
      <w:iCs/>
      <w:color w:val="404040" w:themeColor="text1" w:themeTint="BF"/>
    </w:rPr>
  </w:style>
  <w:style w:type="character" w:customStyle="1" w:styleId="CitaCar">
    <w:name w:val="Cita Car"/>
    <w:basedOn w:val="Fuentedeprrafopredeter"/>
    <w:link w:val="Cita"/>
    <w:uiPriority w:val="29"/>
    <w:rsid w:val="00005922"/>
    <w:rPr>
      <w:i/>
      <w:iCs/>
      <w:color w:val="404040" w:themeColor="text1" w:themeTint="BF"/>
      <w:kern w:val="0"/>
      <w:sz w:val="24"/>
      <w14:ligatures w14:val="none"/>
    </w:rPr>
  </w:style>
  <w:style w:type="paragraph" w:styleId="Prrafodelista">
    <w:name w:val="List Paragraph"/>
    <w:basedOn w:val="Normal"/>
    <w:uiPriority w:val="34"/>
    <w:qFormat/>
    <w:rsid w:val="00005922"/>
    <w:pPr>
      <w:ind w:left="720"/>
      <w:contextualSpacing/>
    </w:pPr>
  </w:style>
  <w:style w:type="character" w:styleId="nfasisintenso">
    <w:name w:val="Intense Emphasis"/>
    <w:basedOn w:val="Fuentedeprrafopredeter"/>
    <w:uiPriority w:val="21"/>
    <w:qFormat/>
    <w:rsid w:val="00005922"/>
    <w:rPr>
      <w:i/>
      <w:iCs/>
      <w:color w:val="0F4761" w:themeColor="accent1" w:themeShade="BF"/>
    </w:rPr>
  </w:style>
  <w:style w:type="paragraph" w:styleId="Citadestacada">
    <w:name w:val="Intense Quote"/>
    <w:basedOn w:val="Normal"/>
    <w:next w:val="Normal"/>
    <w:link w:val="CitadestacadaCar"/>
    <w:uiPriority w:val="30"/>
    <w:qFormat/>
    <w:rsid w:val="00005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5922"/>
    <w:rPr>
      <w:i/>
      <w:iCs/>
      <w:color w:val="0F4761" w:themeColor="accent1" w:themeShade="BF"/>
      <w:kern w:val="0"/>
      <w:sz w:val="24"/>
      <w14:ligatures w14:val="none"/>
    </w:rPr>
  </w:style>
  <w:style w:type="character" w:styleId="Referenciaintensa">
    <w:name w:val="Intense Reference"/>
    <w:basedOn w:val="Fuentedeprrafopredeter"/>
    <w:uiPriority w:val="32"/>
    <w:qFormat/>
    <w:rsid w:val="000059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3779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2026-04-15T19:29:00Z</dcterms:created>
  <dcterms:modified xsi:type="dcterms:W3CDTF">2026-04-15T19:29:00Z</dcterms:modified>
</cp:coreProperties>
</file>