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B393" w14:textId="51D5BF01" w:rsidR="001E38FE" w:rsidRPr="00EC02B3" w:rsidRDefault="005B7B1E">
      <w:r w:rsidRPr="00EC02B3">
        <w:rPr>
          <w:b/>
          <w:bCs/>
          <w:sz w:val="36"/>
          <w:szCs w:val="36"/>
        </w:rPr>
        <w:t xml:space="preserve">Lição 7: </w:t>
      </w:r>
      <w:r w:rsidR="00EC02B3" w:rsidRPr="00EC02B3">
        <w:rPr>
          <w:b/>
          <w:bCs/>
          <w:sz w:val="36"/>
          <w:szCs w:val="36"/>
        </w:rPr>
        <w:t>Agora, o</w:t>
      </w:r>
      <w:r w:rsidRPr="00EC02B3">
        <w:rPr>
          <w:b/>
          <w:bCs/>
          <w:sz w:val="36"/>
          <w:szCs w:val="36"/>
        </w:rPr>
        <w:t>uça</w:t>
      </w:r>
      <w:r w:rsidR="00EC02B3" w:rsidRPr="00EC02B3">
        <w:rPr>
          <w:b/>
          <w:bCs/>
          <w:sz w:val="36"/>
          <w:szCs w:val="36"/>
        </w:rPr>
        <w:t>m</w:t>
      </w:r>
      <w:r w:rsidRPr="00EC02B3">
        <w:rPr>
          <w:b/>
          <w:bCs/>
          <w:sz w:val="36"/>
          <w:szCs w:val="36"/>
        </w:rPr>
        <w:t xml:space="preserve"> isso!</w:t>
      </w:r>
    </w:p>
    <w:p w14:paraId="77FB6248" w14:textId="4641DD4F" w:rsidR="005B7B1E" w:rsidRPr="00EC02B3" w:rsidRDefault="00560D1C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EC02B3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Maus-tratos aos Profetas</w:t>
      </w:r>
    </w:p>
    <w:p w14:paraId="01F66E67" w14:textId="46D82C90" w:rsidR="005B7B1E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Como Jesus descreveu o tratamento que Deus deu aos profetas ao longo dos séculos? Mateus 5:11-12,23:37</w:t>
      </w:r>
    </w:p>
    <w:p w14:paraId="65F61DD6" w14:textId="63A1E1A0" w:rsidR="005B7B1E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Como o profeta Moisés foi maltratado? Números 12:1-2, 14:1-2,10</w:t>
      </w:r>
    </w:p>
    <w:p w14:paraId="0F3FD5AF" w14:textId="256D5BEF" w:rsidR="00560D1C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Como foi maltratado o profeta João Batista? Marcos 6:17-20, 21-29</w:t>
      </w:r>
    </w:p>
    <w:p w14:paraId="35782A55" w14:textId="6F8F8FD2" w:rsidR="00560D1C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Como Jesus, o maior profeta de Deus, foi maltratado? Mateus 26:67, 27:30-31</w:t>
      </w:r>
    </w:p>
    <w:p w14:paraId="5595FE3B" w14:textId="2781137E" w:rsidR="00560D1C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Nomeie outros profetas de Deus que foram maltratados por falarem a verdade de Deus.</w:t>
      </w:r>
    </w:p>
    <w:p w14:paraId="2FACADDC" w14:textId="719E6CD7" w:rsidR="00560D1C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Talvez não tenhamos profetas vivos de Deus entre nós, mas como poderíamos ser culpados de maltratar alguns dos mensageiros de Deus?</w:t>
      </w:r>
    </w:p>
    <w:p w14:paraId="70F1C110" w14:textId="2A179970" w:rsidR="00560D1C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Compartilhe um momento em que você foi maltratado por compartilhar a verdade da Palavra de Deus.</w:t>
      </w:r>
    </w:p>
    <w:p w14:paraId="7A19AB76" w14:textId="737CC8BD" w:rsidR="00560D1C" w:rsidRPr="00EC02B3" w:rsidRDefault="00560D1C" w:rsidP="00560D1C">
      <w:pPr>
        <w:pStyle w:val="Prrafodelista"/>
        <w:numPr>
          <w:ilvl w:val="0"/>
          <w:numId w:val="2"/>
        </w:numPr>
        <w:contextualSpacing w:val="0"/>
      </w:pPr>
      <w:r w:rsidRPr="00EC02B3">
        <w:t>Como devemos responder se somos maltratados por compartilharmos as verdades da Palavra de Deus com os outros? Mateus 5:10-12, Lucas 6:23</w:t>
      </w:r>
    </w:p>
    <w:p w14:paraId="0E718D77" w14:textId="596336BA" w:rsidR="005B7B1E" w:rsidRPr="00EC02B3" w:rsidRDefault="00560D1C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EC02B3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Desobedecer ou destruir a mensagem do profeta</w:t>
      </w:r>
    </w:p>
    <w:p w14:paraId="354CC5C1" w14:textId="033D267A" w:rsidR="005B7B1E" w:rsidRPr="00EC02B3" w:rsidRDefault="00560D1C" w:rsidP="00B221D0">
      <w:pPr>
        <w:pStyle w:val="Prrafodelista"/>
        <w:numPr>
          <w:ilvl w:val="0"/>
          <w:numId w:val="3"/>
        </w:numPr>
        <w:ind w:left="709"/>
        <w:contextualSpacing w:val="0"/>
      </w:pPr>
      <w:r w:rsidRPr="00EC02B3">
        <w:t>Como os líderes em Israel responderam ao testemunho inspirado do profeta Jeremias?</w:t>
      </w:r>
      <w:r w:rsidR="00497E40" w:rsidRPr="00EC02B3">
        <w:br/>
      </w:r>
      <w:r w:rsidRPr="00EC02B3">
        <w:t>Jeremias 36:20-26</w:t>
      </w:r>
    </w:p>
    <w:p w14:paraId="1717DAAC" w14:textId="0ED7CCF8" w:rsidR="00F57F03" w:rsidRPr="00EC02B3" w:rsidRDefault="00560D1C" w:rsidP="00B221D0">
      <w:pPr>
        <w:pStyle w:val="Prrafodelista"/>
        <w:numPr>
          <w:ilvl w:val="0"/>
          <w:numId w:val="3"/>
        </w:numPr>
        <w:ind w:left="709"/>
        <w:contextualSpacing w:val="0"/>
      </w:pPr>
      <w:r w:rsidRPr="00EC02B3">
        <w:t>Como o autor de 2 Crônicas (provavelmente Esdras) descreveu a resposta dos filhos de Israel às mensagens dos profetas? 2 Crônicas 36:15-16</w:t>
      </w:r>
    </w:p>
    <w:p w14:paraId="29F72182" w14:textId="189FCA35" w:rsidR="002F7E95" w:rsidRPr="00EC02B3" w:rsidRDefault="00560D1C" w:rsidP="00B221D0">
      <w:pPr>
        <w:pStyle w:val="Prrafodelista"/>
        <w:numPr>
          <w:ilvl w:val="0"/>
          <w:numId w:val="3"/>
        </w:numPr>
        <w:ind w:left="709"/>
        <w:contextualSpacing w:val="0"/>
      </w:pPr>
      <w:r w:rsidRPr="00EC02B3">
        <w:t>Como os líderes judeus responderam à mensagem profética de Estêvão, o Diácono?</w:t>
      </w:r>
      <w:r w:rsidR="00497E40" w:rsidRPr="00EC02B3">
        <w:br/>
      </w:r>
      <w:r w:rsidRPr="00EC02B3">
        <w:t>Atos 7:54-60</w:t>
      </w:r>
    </w:p>
    <w:p w14:paraId="072587B8" w14:textId="6B38231C" w:rsidR="00560D1C" w:rsidRPr="00EC02B3" w:rsidRDefault="00560D1C" w:rsidP="00B221D0">
      <w:pPr>
        <w:pStyle w:val="Prrafodelista"/>
        <w:numPr>
          <w:ilvl w:val="0"/>
          <w:numId w:val="3"/>
        </w:numPr>
        <w:ind w:left="709"/>
        <w:contextualSpacing w:val="0"/>
      </w:pPr>
      <w:r w:rsidRPr="00EC02B3">
        <w:t>Compartilhe um momento em que você fechou os ouvidos e se recusou a ouvir uma mensagem do SENHOR.</w:t>
      </w:r>
    </w:p>
    <w:p w14:paraId="2E4A5716" w14:textId="0B018D07" w:rsidR="005B7B1E" w:rsidRPr="00EC02B3" w:rsidRDefault="006A257E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EC02B3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A misericórdia de Deus para Seus Filhos Rebeldes</w:t>
      </w:r>
    </w:p>
    <w:p w14:paraId="74FBB464" w14:textId="2F83194A" w:rsidR="005B7B1E" w:rsidRPr="00EC02B3" w:rsidRDefault="006A257E" w:rsidP="006A257E">
      <w:pPr>
        <w:pStyle w:val="Prrafodelista"/>
        <w:numPr>
          <w:ilvl w:val="0"/>
          <w:numId w:val="4"/>
        </w:numPr>
        <w:contextualSpacing w:val="0"/>
      </w:pPr>
      <w:r w:rsidRPr="00EC02B3">
        <w:t xml:space="preserve">Como o SENHOR reagiu quando o rei </w:t>
      </w:r>
      <w:r w:rsidR="00EC02B3" w:rsidRPr="00EC02B3">
        <w:t>Jeoiaquim</w:t>
      </w:r>
      <w:r w:rsidRPr="00EC02B3">
        <w:t xml:space="preserve"> destruiu o pergaminho do profeta Jeremias?</w:t>
      </w:r>
      <w:r w:rsidR="004C46A0" w:rsidRPr="00EC02B3">
        <w:br/>
      </w:r>
      <w:r w:rsidRPr="00EC02B3">
        <w:t>Jeremias 36:27-28</w:t>
      </w:r>
    </w:p>
    <w:p w14:paraId="4F5025FD" w14:textId="66B90A13" w:rsidR="00964B5A" w:rsidRPr="00EC02B3" w:rsidRDefault="006A257E" w:rsidP="006A257E">
      <w:pPr>
        <w:pStyle w:val="Prrafodelista"/>
        <w:numPr>
          <w:ilvl w:val="0"/>
          <w:numId w:val="4"/>
        </w:numPr>
        <w:contextualSpacing w:val="0"/>
      </w:pPr>
      <w:r w:rsidRPr="00EC02B3">
        <w:t>Jeremias 36:32 Aparentemente, o segundo pergaminho foi ampliado. O que você acha que foi adicionado ao segundo pergaminho?</w:t>
      </w:r>
    </w:p>
    <w:p w14:paraId="7ED6E47A" w14:textId="6D902283" w:rsidR="006A257E" w:rsidRPr="00EC02B3" w:rsidRDefault="006A257E" w:rsidP="006A257E">
      <w:pPr>
        <w:pStyle w:val="Prrafodelista"/>
        <w:numPr>
          <w:ilvl w:val="0"/>
          <w:numId w:val="4"/>
        </w:numPr>
        <w:contextualSpacing w:val="0"/>
      </w:pPr>
      <w:r w:rsidRPr="00EC02B3">
        <w:t>Como a misericórdia de Deus foi revelada ao orientar seus profetas a registrar a história de suas relações com a família humana e suas respostas às suas mensagens? 1 Coríntios 10:6-10</w:t>
      </w:r>
    </w:p>
    <w:p w14:paraId="1B196D88" w14:textId="52039C82" w:rsidR="006A257E" w:rsidRPr="00EC02B3" w:rsidRDefault="006A257E" w:rsidP="006A257E">
      <w:pPr>
        <w:pStyle w:val="Prrafodelista"/>
        <w:numPr>
          <w:ilvl w:val="0"/>
          <w:numId w:val="4"/>
        </w:numPr>
        <w:contextualSpacing w:val="0"/>
      </w:pPr>
      <w:r w:rsidRPr="00EC02B3">
        <w:t>Que incentivo você encontra na promessa registrada em 1 Coríntios 10:13?</w:t>
      </w:r>
    </w:p>
    <w:p w14:paraId="3448880A" w14:textId="79EDF333" w:rsidR="006A257E" w:rsidRPr="006A257E" w:rsidRDefault="006A257E" w:rsidP="006A257E">
      <w:pPr>
        <w:pStyle w:val="Prrafodelista"/>
        <w:numPr>
          <w:ilvl w:val="0"/>
          <w:numId w:val="4"/>
        </w:numPr>
        <w:contextualSpacing w:val="0"/>
        <w:rPr>
          <w:lang w:val="en-US"/>
        </w:rPr>
      </w:pPr>
      <w:r w:rsidRPr="00EC02B3">
        <w:t>Leia a oração do salmista Davi registrada no Salmo 86:3-5. Quais outras escrituras nos lembram da misericórdia do Senhor? 1 Pedro 1:3, etc.</w:t>
      </w:r>
    </w:p>
    <w:sectPr w:rsidR="006A257E" w:rsidRPr="006A257E" w:rsidSect="00D324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5192D"/>
    <w:multiLevelType w:val="hybridMultilevel"/>
    <w:tmpl w:val="8EE452E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B1487"/>
    <w:multiLevelType w:val="hybridMultilevel"/>
    <w:tmpl w:val="C0AAED4A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D3F57"/>
    <w:multiLevelType w:val="hybridMultilevel"/>
    <w:tmpl w:val="D0DC0E46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52543"/>
    <w:multiLevelType w:val="hybridMultilevel"/>
    <w:tmpl w:val="8BA0FD10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6724B2"/>
    <w:multiLevelType w:val="hybridMultilevel"/>
    <w:tmpl w:val="6F2A072E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77DEE"/>
    <w:multiLevelType w:val="hybridMultilevel"/>
    <w:tmpl w:val="C936AC28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C2469"/>
    <w:multiLevelType w:val="hybridMultilevel"/>
    <w:tmpl w:val="ECC83F36"/>
    <w:lvl w:ilvl="0" w:tplc="5A38A514">
      <w:start w:val="4"/>
      <w:numFmt w:val="upperLetter"/>
      <w:lvlText w:val="%1."/>
      <w:lvlJc w:val="left"/>
      <w:pPr>
        <w:ind w:left="36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57B0D"/>
    <w:multiLevelType w:val="hybridMultilevel"/>
    <w:tmpl w:val="8A86AE4A"/>
    <w:lvl w:ilvl="0" w:tplc="DF22AC06">
      <w:start w:val="1"/>
      <w:numFmt w:val="upp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2E0633"/>
    <w:multiLevelType w:val="hybridMultilevel"/>
    <w:tmpl w:val="698CBAA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33117"/>
    <w:multiLevelType w:val="hybridMultilevel"/>
    <w:tmpl w:val="C6CABAFE"/>
    <w:lvl w:ilvl="0" w:tplc="31E0BA3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D92D5C"/>
    <w:multiLevelType w:val="hybridMultilevel"/>
    <w:tmpl w:val="94EA5E3A"/>
    <w:lvl w:ilvl="0" w:tplc="31E0BA3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B236F7"/>
    <w:multiLevelType w:val="hybridMultilevel"/>
    <w:tmpl w:val="E6FE5EA0"/>
    <w:lvl w:ilvl="0" w:tplc="DF22AC06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D966AC"/>
    <w:multiLevelType w:val="hybridMultilevel"/>
    <w:tmpl w:val="4B28C54C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F30AA"/>
    <w:multiLevelType w:val="hybridMultilevel"/>
    <w:tmpl w:val="7B387106"/>
    <w:lvl w:ilvl="0" w:tplc="DF22AC0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174646">
    <w:abstractNumId w:val="7"/>
  </w:num>
  <w:num w:numId="2" w16cid:durableId="1986275705">
    <w:abstractNumId w:val="5"/>
  </w:num>
  <w:num w:numId="3" w16cid:durableId="45033743">
    <w:abstractNumId w:val="9"/>
  </w:num>
  <w:num w:numId="4" w16cid:durableId="964316150">
    <w:abstractNumId w:val="12"/>
  </w:num>
  <w:num w:numId="5" w16cid:durableId="1355883937">
    <w:abstractNumId w:val="10"/>
  </w:num>
  <w:num w:numId="6" w16cid:durableId="242184647">
    <w:abstractNumId w:val="8"/>
  </w:num>
  <w:num w:numId="7" w16cid:durableId="1932662462">
    <w:abstractNumId w:val="2"/>
  </w:num>
  <w:num w:numId="8" w16cid:durableId="1371226517">
    <w:abstractNumId w:val="3"/>
  </w:num>
  <w:num w:numId="9" w16cid:durableId="880020525">
    <w:abstractNumId w:val="13"/>
  </w:num>
  <w:num w:numId="10" w16cid:durableId="1340505541">
    <w:abstractNumId w:val="6"/>
  </w:num>
  <w:num w:numId="11" w16cid:durableId="32967668">
    <w:abstractNumId w:val="0"/>
  </w:num>
  <w:num w:numId="12" w16cid:durableId="1900482501">
    <w:abstractNumId w:val="4"/>
  </w:num>
  <w:num w:numId="13" w16cid:durableId="1044909298">
    <w:abstractNumId w:val="1"/>
  </w:num>
  <w:num w:numId="14" w16cid:durableId="10892342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1E"/>
    <w:rsid w:val="00017CBA"/>
    <w:rsid w:val="000721A4"/>
    <w:rsid w:val="000F4ADE"/>
    <w:rsid w:val="001109FA"/>
    <w:rsid w:val="00151FD9"/>
    <w:rsid w:val="001A5606"/>
    <w:rsid w:val="001A7E8A"/>
    <w:rsid w:val="001E38FE"/>
    <w:rsid w:val="002640AA"/>
    <w:rsid w:val="002723B3"/>
    <w:rsid w:val="002949E6"/>
    <w:rsid w:val="002F15B6"/>
    <w:rsid w:val="002F7E95"/>
    <w:rsid w:val="003E0D59"/>
    <w:rsid w:val="00497E40"/>
    <w:rsid w:val="004C46A0"/>
    <w:rsid w:val="005114EB"/>
    <w:rsid w:val="0054390D"/>
    <w:rsid w:val="00544323"/>
    <w:rsid w:val="00555C58"/>
    <w:rsid w:val="00560D1C"/>
    <w:rsid w:val="0057354E"/>
    <w:rsid w:val="00581985"/>
    <w:rsid w:val="005B7B1E"/>
    <w:rsid w:val="006A257E"/>
    <w:rsid w:val="00724826"/>
    <w:rsid w:val="0073223F"/>
    <w:rsid w:val="00757366"/>
    <w:rsid w:val="00810FAF"/>
    <w:rsid w:val="008142AB"/>
    <w:rsid w:val="00850920"/>
    <w:rsid w:val="008A3AB1"/>
    <w:rsid w:val="008F2BBE"/>
    <w:rsid w:val="00911BBC"/>
    <w:rsid w:val="00935D05"/>
    <w:rsid w:val="00964B5A"/>
    <w:rsid w:val="00985E23"/>
    <w:rsid w:val="009B2791"/>
    <w:rsid w:val="009C0165"/>
    <w:rsid w:val="009C296F"/>
    <w:rsid w:val="00A31F42"/>
    <w:rsid w:val="00A33EAE"/>
    <w:rsid w:val="00A44A94"/>
    <w:rsid w:val="00AE3F44"/>
    <w:rsid w:val="00B12410"/>
    <w:rsid w:val="00B221D0"/>
    <w:rsid w:val="00C125C7"/>
    <w:rsid w:val="00C7028F"/>
    <w:rsid w:val="00C729DB"/>
    <w:rsid w:val="00CC22CA"/>
    <w:rsid w:val="00CE4586"/>
    <w:rsid w:val="00D0510A"/>
    <w:rsid w:val="00D25375"/>
    <w:rsid w:val="00D3240D"/>
    <w:rsid w:val="00D550D1"/>
    <w:rsid w:val="00D848C2"/>
    <w:rsid w:val="00D86674"/>
    <w:rsid w:val="00D908EA"/>
    <w:rsid w:val="00DB31D5"/>
    <w:rsid w:val="00DF64ED"/>
    <w:rsid w:val="00E56241"/>
    <w:rsid w:val="00EC02B3"/>
    <w:rsid w:val="00EC5237"/>
    <w:rsid w:val="00EF00BE"/>
    <w:rsid w:val="00EF66CE"/>
    <w:rsid w:val="00F50838"/>
    <w:rsid w:val="00F52BEE"/>
    <w:rsid w:val="00F5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FC00"/>
  <w15:chartTrackingRefBased/>
  <w15:docId w15:val="{8A871BE8-264F-48E3-A703-F089D2B0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ar"/>
    <w:uiPriority w:val="9"/>
    <w:qFormat/>
    <w:rsid w:val="00D324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7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7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7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7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240D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7B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7B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7B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7B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7B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7B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7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7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7B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7B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7B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7B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7B1E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2949E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Laveda</dc:creator>
  <cp:keywords/>
  <dc:description/>
  <cp:lastModifiedBy>Sergio</cp:lastModifiedBy>
  <cp:revision>2</cp:revision>
  <cp:lastPrinted>2026-09-22T18:01:00Z</cp:lastPrinted>
  <dcterms:created xsi:type="dcterms:W3CDTF">2026-10-30T14:31:00Z</dcterms:created>
  <dcterms:modified xsi:type="dcterms:W3CDTF">2026-10-30T14:31:00Z</dcterms:modified>
</cp:coreProperties>
</file>