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807AC"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b/>
          <w:bCs/>
          <w:szCs w:val="24"/>
          <w:lang w:val="ru-RU" w:eastAsia="ru-RU"/>
        </w:rPr>
        <w:t>A Elçiler (Koloseliler 4:7-9)</w:t>
      </w:r>
    </w:p>
    <w:p w14:paraId="516B1BBD"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t xml:space="preserve">v </w:t>
      </w:r>
      <w:r w:rsidRPr="00B4785D">
        <w:rPr>
          <w:rFonts w:ascii="Times New Roman" w:eastAsia="Times New Roman" w:hAnsi="Times New Roman" w:cs="Times New Roman"/>
          <w:b/>
          <w:bCs/>
          <w:i/>
          <w:iCs/>
          <w:szCs w:val="24"/>
          <w:lang w:val="ru-RU" w:eastAsia="ru-RU"/>
        </w:rPr>
        <w:t>TYCHICUS</w:t>
      </w:r>
      <w:r w:rsidRPr="00B4785D">
        <w:rPr>
          <w:rFonts w:ascii="Times New Roman" w:eastAsia="Times New Roman" w:hAnsi="Times New Roman" w:cs="Times New Roman"/>
          <w:i/>
          <w:iCs/>
          <w:szCs w:val="24"/>
          <w:lang w:val="ru-RU" w:eastAsia="ru-RU"/>
        </w:rPr>
        <w:t>:</w:t>
      </w:r>
      <w:r w:rsidRPr="00B4785D">
        <w:rPr>
          <w:rFonts w:ascii="Times New Roman" w:eastAsia="Times New Roman" w:hAnsi="Times New Roman" w:cs="Times New Roman"/>
          <w:szCs w:val="24"/>
          <w:lang w:val="ru-RU" w:eastAsia="ru-RU"/>
        </w:rPr>
        <w:t xml:space="preserve"> Pavlus'un üçüncü misyonerlik yolculuğunda, Kudüs'e bir armağan götürmek için ona eşlik etti (Elçilerin İşleri 20:4). Roma'da Pavlus'a yardım etti ve Efesliler ile Koloseliler'e mektupları ulaştırdı (Efesliler 6:21; Koloseliler 4:7). Pavlus serbest bırakıldığında, Girit'te Titus'un yerini alabilirdi (Titus 3:12). Pavlus'un son hapis döneminde, Efes kilisesine papaz olarak gönderildi (2 Tim. 4:12).</w:t>
      </w:r>
    </w:p>
    <w:p w14:paraId="1513FBBA"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t xml:space="preserve">v </w:t>
      </w:r>
      <w:r w:rsidRPr="00B4785D">
        <w:rPr>
          <w:rFonts w:ascii="Times New Roman" w:eastAsia="Times New Roman" w:hAnsi="Times New Roman" w:cs="Times New Roman"/>
          <w:b/>
          <w:bCs/>
          <w:i/>
          <w:iCs/>
          <w:szCs w:val="24"/>
          <w:lang w:val="ru-RU" w:eastAsia="ru-RU"/>
        </w:rPr>
        <w:t>ONESIMUS</w:t>
      </w:r>
      <w:r w:rsidRPr="00B4785D">
        <w:rPr>
          <w:rFonts w:ascii="Times New Roman" w:eastAsia="Times New Roman" w:hAnsi="Times New Roman" w:cs="Times New Roman"/>
          <w:i/>
          <w:iCs/>
          <w:szCs w:val="24"/>
          <w:lang w:val="ru-RU" w:eastAsia="ru-RU"/>
        </w:rPr>
        <w:t>:</w:t>
      </w:r>
      <w:r w:rsidRPr="00B4785D">
        <w:rPr>
          <w:rFonts w:ascii="Times New Roman" w:eastAsia="Times New Roman" w:hAnsi="Times New Roman" w:cs="Times New Roman"/>
          <w:szCs w:val="24"/>
          <w:lang w:val="ru-RU" w:eastAsia="ru-RU"/>
        </w:rPr>
        <w:t xml:space="preserve"> Efendisi Philemon'dan kaçan bir köle. Pavlus'un Roma'daki ilk hapis cezası sırasında Hıristiyan oldu. Pavlus onu efendisine geri gönderdi ve Philemon'a onu Hıristiyan sevgisiyle davranması için içten bir mektup yazdı (Filemon 1:10). Tychicus ile birlikte Koloselilere mektubu ulaştırdı (Koloseliler 4:9).</w:t>
      </w:r>
    </w:p>
    <w:p w14:paraId="3AACCEC9"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t>v İmparatorluğun en önemli şehirlerinde müjdeyi duyurmanın yanı sıra, Pavlus kiliselerle iletişimini sürdürmek veya şahsen tanımadığı kişileri cesaretlendirmek için mektuplar yazdı.</w:t>
      </w:r>
    </w:p>
    <w:p w14:paraId="1285C20D"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t>v Bu mektuplar sevgili ve sadık kardeşler aracılığıyla gönderildi (Kol. 4:7-9).</w:t>
      </w:r>
    </w:p>
    <w:p w14:paraId="307215B6"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b/>
          <w:bCs/>
          <w:szCs w:val="24"/>
          <w:lang w:val="ru-RU" w:eastAsia="ru-RU"/>
        </w:rPr>
        <w:t>B Sünnetliler (Koloseliler 4:10-11)</w:t>
      </w:r>
    </w:p>
    <w:p w14:paraId="23B7A84F"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t xml:space="preserve">v </w:t>
      </w:r>
      <w:r w:rsidRPr="00B4785D">
        <w:rPr>
          <w:rFonts w:ascii="Times New Roman" w:eastAsia="Times New Roman" w:hAnsi="Times New Roman" w:cs="Times New Roman"/>
          <w:b/>
          <w:bCs/>
          <w:i/>
          <w:iCs/>
          <w:szCs w:val="24"/>
          <w:lang w:val="ru-RU" w:eastAsia="ru-RU"/>
        </w:rPr>
        <w:t>ARİSTARHUS</w:t>
      </w:r>
      <w:r w:rsidRPr="00B4785D">
        <w:rPr>
          <w:rFonts w:ascii="Times New Roman" w:eastAsia="Times New Roman" w:hAnsi="Times New Roman" w:cs="Times New Roman"/>
          <w:i/>
          <w:iCs/>
          <w:szCs w:val="24"/>
          <w:lang w:val="ru-RU" w:eastAsia="ru-RU"/>
        </w:rPr>
        <w:t>:</w:t>
      </w:r>
      <w:r w:rsidRPr="00B4785D">
        <w:rPr>
          <w:rFonts w:ascii="Times New Roman" w:eastAsia="Times New Roman" w:hAnsi="Times New Roman" w:cs="Times New Roman"/>
          <w:szCs w:val="24"/>
          <w:lang w:val="ru-RU" w:eastAsia="ru-RU"/>
        </w:rPr>
        <w:t xml:space="preserve"> Selanik doğumluydu (Elçilerin İşleri 27:2). Efes'teki ayaklanma sırasında sorunlar yaşadı (Elçilerin İşleri 19:29). Pavlus'a eşlik ederek Kudüs'e sunuları götürdü (Elçilerin İşleri 20:4). Pavlus ile birlikte Roma'da hapsedildi ve Koloseliler ile Filemon'a selamlar gönderdi (Kol. 4:10; Filemon 1:24).</w:t>
      </w:r>
    </w:p>
    <w:p w14:paraId="57C09339"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t xml:space="preserve">v </w:t>
      </w:r>
      <w:r w:rsidRPr="00B4785D">
        <w:rPr>
          <w:rFonts w:ascii="Times New Roman" w:eastAsia="Times New Roman" w:hAnsi="Times New Roman" w:cs="Times New Roman"/>
          <w:b/>
          <w:bCs/>
          <w:i/>
          <w:iCs/>
          <w:szCs w:val="24"/>
          <w:lang w:val="ru-RU" w:eastAsia="ru-RU"/>
        </w:rPr>
        <w:t>MARKUS</w:t>
      </w:r>
      <w:r w:rsidRPr="00B4785D">
        <w:rPr>
          <w:rFonts w:ascii="Times New Roman" w:eastAsia="Times New Roman" w:hAnsi="Times New Roman" w:cs="Times New Roman"/>
          <w:i/>
          <w:iCs/>
          <w:szCs w:val="24"/>
          <w:lang w:val="ru-RU" w:eastAsia="ru-RU"/>
        </w:rPr>
        <w:t>:</w:t>
      </w:r>
      <w:r w:rsidRPr="00B4785D">
        <w:rPr>
          <w:rFonts w:ascii="Times New Roman" w:eastAsia="Times New Roman" w:hAnsi="Times New Roman" w:cs="Times New Roman"/>
          <w:szCs w:val="24"/>
          <w:lang w:val="ru-RU" w:eastAsia="ru-RU"/>
        </w:rPr>
        <w:t xml:space="preserve"> Pavlus'un ilk yol arkadaşı Barnaba'nın yeğeni olan Markus, Pamfilya'daki misyonerlik görevinden ayrıldı ve Pavlus onu ikinci yolculuğuna almayı reddetti (Elçilerin İşleri 15:37-38). Amcasına eşlik etti ve Pavlus için yararlı bir müjdeci oldu (Elçilerin İşleri 15:39; 2 Timoteos 4:11). Petrus onu oğlu gibi gördü (1 Petrus 5:13). Markos İncili'nin yazarıdır.</w:t>
      </w:r>
    </w:p>
    <w:p w14:paraId="11DCD836"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t xml:space="preserve">v </w:t>
      </w:r>
      <w:r w:rsidRPr="00B4785D">
        <w:rPr>
          <w:rFonts w:ascii="Times New Roman" w:eastAsia="Times New Roman" w:hAnsi="Times New Roman" w:cs="Times New Roman"/>
          <w:b/>
          <w:bCs/>
          <w:i/>
          <w:iCs/>
          <w:szCs w:val="24"/>
          <w:lang w:val="ru-RU" w:eastAsia="ru-RU"/>
        </w:rPr>
        <w:t>JESUS</w:t>
      </w:r>
      <w:r w:rsidRPr="00B4785D">
        <w:rPr>
          <w:rFonts w:ascii="Times New Roman" w:eastAsia="Times New Roman" w:hAnsi="Times New Roman" w:cs="Times New Roman"/>
          <w:i/>
          <w:iCs/>
          <w:szCs w:val="24"/>
          <w:lang w:val="ru-RU" w:eastAsia="ru-RU"/>
        </w:rPr>
        <w:t>:</w:t>
      </w:r>
      <w:r w:rsidRPr="00B4785D">
        <w:rPr>
          <w:rFonts w:ascii="Times New Roman" w:eastAsia="Times New Roman" w:hAnsi="Times New Roman" w:cs="Times New Roman"/>
          <w:szCs w:val="24"/>
          <w:lang w:val="ru-RU" w:eastAsia="ru-RU"/>
        </w:rPr>
        <w:t xml:space="preserve"> Onun hakkında tek bildiğimiz, Yahudi olduğu ve “Justus” lakabıyla tanındığıdır (Kol. 4:11).</w:t>
      </w:r>
    </w:p>
    <w:p w14:paraId="605F55AC"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t>v Pavlus, Kiliseyi bölen duvarları yıkmak için çabaladı. Her yerden ve farklı geçmişlere sahip işbirlikçileri etrafına topladı. Yahudiler ve Yahudi olmayanlar, Asyalılar ve Avrupalılar uyum içinde birlikte çalıştılar.</w:t>
      </w:r>
    </w:p>
    <w:p w14:paraId="4466A151"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t>v Onun vizyonu, ortak bir hedef olan İncil'i duyurmak için çalışan birleşik bir kilise kurmaktı.</w:t>
      </w:r>
    </w:p>
    <w:p w14:paraId="3047879A"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b/>
          <w:bCs/>
          <w:szCs w:val="24"/>
          <w:lang w:val="ru-RU" w:eastAsia="ru-RU"/>
        </w:rPr>
        <w:t>C Öğretmen (Koloseliler 4:12-13)</w:t>
      </w:r>
    </w:p>
    <w:p w14:paraId="4329FD5B"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t xml:space="preserve">v </w:t>
      </w:r>
      <w:r w:rsidRPr="00B4785D">
        <w:rPr>
          <w:rFonts w:ascii="Times New Roman" w:eastAsia="Times New Roman" w:hAnsi="Times New Roman" w:cs="Times New Roman"/>
          <w:b/>
          <w:bCs/>
          <w:i/>
          <w:iCs/>
          <w:szCs w:val="24"/>
          <w:lang w:val="ru-RU" w:eastAsia="ru-RU"/>
        </w:rPr>
        <w:t>EPAPHRAS:</w:t>
      </w:r>
      <w:r w:rsidRPr="00B4785D">
        <w:rPr>
          <w:rFonts w:ascii="Times New Roman" w:eastAsia="Times New Roman" w:hAnsi="Times New Roman" w:cs="Times New Roman"/>
          <w:szCs w:val="24"/>
          <w:lang w:val="ru-RU" w:eastAsia="ru-RU"/>
        </w:rPr>
        <w:t xml:space="preserve"> Kolose kilisesine öğütler verdi ve İncil'i geniş çapta yaydı (Kol. 1:7). Pavlus ona üç unvan verir: “sevgili hizmetkar”, “Mesih'in kölesi” ve “tutuklu arkadaş” (Kol. 1:7; 4:12; Flm. 1:23)</w:t>
      </w:r>
    </w:p>
    <w:p w14:paraId="3CE960CE"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t>v Epafras, çok sevdiği Kolose, Hierapolis ve Laodikeia kiliselerinde müjdeyi yaymaya yardım etti (Kol. 4:13). Pavlus, Epafras'ın selamıyla birlikte Koloseliler için dileklerini de ekler (Kol. 4:12):</w:t>
      </w:r>
    </w:p>
    <w:p w14:paraId="60338305"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t xml:space="preserve">— </w:t>
      </w:r>
      <w:r w:rsidRPr="00B4785D">
        <w:rPr>
          <w:rFonts w:ascii="Times New Roman" w:eastAsia="Times New Roman" w:hAnsi="Times New Roman" w:cs="Times New Roman"/>
          <w:i/>
          <w:iCs/>
          <w:szCs w:val="24"/>
          <w:u w:val="single"/>
          <w:lang w:val="ru-RU" w:eastAsia="ru-RU"/>
        </w:rPr>
        <w:t>Sıkı durun</w:t>
      </w:r>
      <w:r w:rsidRPr="00B4785D">
        <w:rPr>
          <w:rFonts w:ascii="Times New Roman" w:eastAsia="Times New Roman" w:hAnsi="Times New Roman" w:cs="Times New Roman"/>
          <w:szCs w:val="24"/>
          <w:lang w:val="ru-RU" w:eastAsia="ru-RU"/>
        </w:rPr>
        <w:t>. Özellikle düşmanın planları karşısında sarsılmamalısınız (Efesliler 6:11).</w:t>
      </w:r>
    </w:p>
    <w:p w14:paraId="33363BE5"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t xml:space="preserve">— </w:t>
      </w:r>
      <w:r w:rsidRPr="00B4785D">
        <w:rPr>
          <w:rFonts w:ascii="Times New Roman" w:eastAsia="Times New Roman" w:hAnsi="Times New Roman" w:cs="Times New Roman"/>
          <w:i/>
          <w:iCs/>
          <w:szCs w:val="24"/>
          <w:u w:val="single"/>
          <w:lang w:val="ru-RU" w:eastAsia="ru-RU"/>
        </w:rPr>
        <w:t>Mükemmel olasınız</w:t>
      </w:r>
      <w:r w:rsidRPr="00B4785D">
        <w:rPr>
          <w:rFonts w:ascii="Times New Roman" w:eastAsia="Times New Roman" w:hAnsi="Times New Roman" w:cs="Times New Roman"/>
          <w:szCs w:val="24"/>
          <w:lang w:val="ru-RU" w:eastAsia="ru-RU"/>
        </w:rPr>
        <w:t>. Bu mükemmellik, özverili sevgiyle elde edilir (Mt. 5:44, 48), ancak kişi bu konuda her zaman gelişmeye devam eder (Fil. 3:12).</w:t>
      </w:r>
    </w:p>
    <w:p w14:paraId="42A49B4E"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t xml:space="preserve">— </w:t>
      </w:r>
      <w:r w:rsidRPr="00B4785D">
        <w:rPr>
          <w:rFonts w:ascii="Times New Roman" w:eastAsia="Times New Roman" w:hAnsi="Times New Roman" w:cs="Times New Roman"/>
          <w:i/>
          <w:iCs/>
          <w:szCs w:val="24"/>
          <w:u w:val="single"/>
          <w:lang w:val="ru-RU" w:eastAsia="ru-RU"/>
        </w:rPr>
        <w:t>Tam olasınız</w:t>
      </w:r>
      <w:r w:rsidRPr="00B4785D">
        <w:rPr>
          <w:rFonts w:ascii="Times New Roman" w:eastAsia="Times New Roman" w:hAnsi="Times New Roman" w:cs="Times New Roman"/>
          <w:szCs w:val="24"/>
          <w:lang w:val="ru-RU" w:eastAsia="ru-RU"/>
        </w:rPr>
        <w:t>. Tanrı'dan alabileceğimiz her şeyle doldurulasınız.</w:t>
      </w:r>
    </w:p>
    <w:p w14:paraId="3FE6D461"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b/>
          <w:bCs/>
          <w:szCs w:val="24"/>
          <w:lang w:val="ru-RU" w:eastAsia="ru-RU"/>
        </w:rPr>
        <w:t>D Sevilen ve dünyevi olan (Koloseliler 4:14)</w:t>
      </w:r>
    </w:p>
    <w:p w14:paraId="156E6D4D"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t xml:space="preserve">v </w:t>
      </w:r>
      <w:r w:rsidRPr="00B4785D">
        <w:rPr>
          <w:rFonts w:ascii="Times New Roman" w:eastAsia="Times New Roman" w:hAnsi="Times New Roman" w:cs="Times New Roman"/>
          <w:b/>
          <w:bCs/>
          <w:i/>
          <w:iCs/>
          <w:szCs w:val="24"/>
          <w:lang w:val="ru-RU" w:eastAsia="ru-RU"/>
        </w:rPr>
        <w:t>LUKE</w:t>
      </w:r>
      <w:r w:rsidRPr="00B4785D">
        <w:rPr>
          <w:rFonts w:ascii="Times New Roman" w:eastAsia="Times New Roman" w:hAnsi="Times New Roman" w:cs="Times New Roman"/>
          <w:i/>
          <w:iCs/>
          <w:szCs w:val="24"/>
          <w:lang w:val="ru-RU" w:eastAsia="ru-RU"/>
        </w:rPr>
        <w:t>:</w:t>
      </w:r>
      <w:r w:rsidRPr="00B4785D">
        <w:rPr>
          <w:rFonts w:ascii="Times New Roman" w:eastAsia="Times New Roman" w:hAnsi="Times New Roman" w:cs="Times New Roman"/>
          <w:szCs w:val="24"/>
          <w:lang w:val="ru-RU" w:eastAsia="ru-RU"/>
        </w:rPr>
        <w:t xml:space="preserve"> Luka İncili ve Elçilerin İşleri'nin yazarı olan Luka, Pavlus'un biyografi yazarı olarak kabul edilir (Luka 1:1-4; Elçilerin İşleri 1:1). Mesleği doktor olan Luka, Pavlus tarafından “sevilen” olarak adlandırılır. Pavlus'un ölümüne kadar onun yanında kaldı (2 Timoteos 4:11).</w:t>
      </w:r>
    </w:p>
    <w:p w14:paraId="4863D134"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lastRenderedPageBreak/>
        <w:t xml:space="preserve">v </w:t>
      </w:r>
      <w:r w:rsidRPr="00B4785D">
        <w:rPr>
          <w:rFonts w:ascii="Times New Roman" w:eastAsia="Times New Roman" w:hAnsi="Times New Roman" w:cs="Times New Roman"/>
          <w:b/>
          <w:bCs/>
          <w:i/>
          <w:iCs/>
          <w:szCs w:val="24"/>
          <w:lang w:val="ru-RU" w:eastAsia="ru-RU"/>
        </w:rPr>
        <w:t>DEMAS</w:t>
      </w:r>
      <w:r w:rsidRPr="00B4785D">
        <w:rPr>
          <w:rFonts w:ascii="Times New Roman" w:eastAsia="Times New Roman" w:hAnsi="Times New Roman" w:cs="Times New Roman"/>
          <w:i/>
          <w:iCs/>
          <w:szCs w:val="24"/>
          <w:lang w:val="ru-RU" w:eastAsia="ru-RU"/>
        </w:rPr>
        <w:t>:</w:t>
      </w:r>
      <w:r w:rsidRPr="00B4785D">
        <w:rPr>
          <w:rFonts w:ascii="Times New Roman" w:eastAsia="Times New Roman" w:hAnsi="Times New Roman" w:cs="Times New Roman"/>
          <w:szCs w:val="24"/>
          <w:lang w:val="ru-RU" w:eastAsia="ru-RU"/>
        </w:rPr>
        <w:t xml:space="preserve"> Pavlus'un Roma'daki ilk hapis döneminde onun çalışma arkadaşıydı (Filimon 1:24). Ancak, son hapis döneminde, “bu dünyayı sevdiği” için Pavlus'u terk etti (2 Timoteos 4:10).</w:t>
      </w:r>
    </w:p>
    <w:p w14:paraId="385D9481"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t>v Koloseliler 4:14'te sadece adı geçseydi, Demas Pavlus'un sadık bir çalışma arkadaşı olarak kalacaktı.</w:t>
      </w:r>
    </w:p>
    <w:p w14:paraId="7916DFD1"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t>v Luka ve Demas arasındaki fark zamanla daha da belirginleşti. Luka yaptığı işlerle sevildi, Demas ise dünyayı sevdi ve Pavlus'u terk etti.</w:t>
      </w:r>
    </w:p>
    <w:p w14:paraId="7D9555A6"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t>v Luka, İkinci Geliş ve Yeni Dünya'ya olan umudunda kararlı kaldı. Demas ise gelecek olan yüceliği değil, bu dünyanın yüceliğini sevdi.</w:t>
      </w:r>
    </w:p>
    <w:p w14:paraId="6503C3E7"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t>v İsa'yı sevmeyi bıraktı ve kalbini dünyaya verdi (1 Yuhanna 2:15).</w:t>
      </w:r>
    </w:p>
    <w:p w14:paraId="5C7F65D5"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b/>
          <w:bCs/>
          <w:szCs w:val="24"/>
          <w:lang w:val="ru-RU" w:eastAsia="ru-RU"/>
        </w:rPr>
        <w:t>E Kilise liderleri (Koloseliler 4:16-18)</w:t>
      </w:r>
    </w:p>
    <w:p w14:paraId="1E729252"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t xml:space="preserve">v </w:t>
      </w:r>
      <w:r w:rsidRPr="00B4785D">
        <w:rPr>
          <w:rFonts w:ascii="Times New Roman" w:eastAsia="Times New Roman" w:hAnsi="Times New Roman" w:cs="Times New Roman"/>
          <w:b/>
          <w:bCs/>
          <w:i/>
          <w:iCs/>
          <w:szCs w:val="24"/>
          <w:lang w:val="ru-RU" w:eastAsia="ru-RU"/>
        </w:rPr>
        <w:t>NYMPHA</w:t>
      </w:r>
      <w:r w:rsidRPr="00B4785D">
        <w:rPr>
          <w:rFonts w:ascii="Times New Roman" w:eastAsia="Times New Roman" w:hAnsi="Times New Roman" w:cs="Times New Roman"/>
          <w:i/>
          <w:iCs/>
          <w:szCs w:val="24"/>
          <w:lang w:val="ru-RU" w:eastAsia="ru-RU"/>
        </w:rPr>
        <w:t>:</w:t>
      </w:r>
      <w:r w:rsidRPr="00B4785D">
        <w:rPr>
          <w:rFonts w:ascii="Times New Roman" w:eastAsia="Times New Roman" w:hAnsi="Times New Roman" w:cs="Times New Roman"/>
          <w:szCs w:val="24"/>
          <w:lang w:val="ru-RU" w:eastAsia="ru-RU"/>
        </w:rPr>
        <w:t xml:space="preserve"> Nympha hakkında tek bildiğimiz, Laodikeia kentinde bir kiliseyi yönettiği. Bazı el yazmalarında “onun evi”, bazılarında “onların evi”, çoğunda ise “onun evi” yazdığı için, onun erkek mi kadın mı olduğunu bile bilmiyoruz.</w:t>
      </w:r>
    </w:p>
    <w:p w14:paraId="2C640385"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t xml:space="preserve">v </w:t>
      </w:r>
      <w:r w:rsidRPr="00B4785D">
        <w:rPr>
          <w:rFonts w:ascii="Times New Roman" w:eastAsia="Times New Roman" w:hAnsi="Times New Roman" w:cs="Times New Roman"/>
          <w:b/>
          <w:bCs/>
          <w:i/>
          <w:iCs/>
          <w:szCs w:val="24"/>
          <w:lang w:val="ru-RU" w:eastAsia="ru-RU"/>
        </w:rPr>
        <w:t>ARCHIPPUS</w:t>
      </w:r>
      <w:r w:rsidRPr="00B4785D">
        <w:rPr>
          <w:rFonts w:ascii="Times New Roman" w:eastAsia="Times New Roman" w:hAnsi="Times New Roman" w:cs="Times New Roman"/>
          <w:i/>
          <w:iCs/>
          <w:szCs w:val="24"/>
          <w:lang w:val="ru-RU" w:eastAsia="ru-RU"/>
        </w:rPr>
        <w:t>:</w:t>
      </w:r>
      <w:r w:rsidRPr="00B4785D">
        <w:rPr>
          <w:rFonts w:ascii="Times New Roman" w:eastAsia="Times New Roman" w:hAnsi="Times New Roman" w:cs="Times New Roman"/>
          <w:szCs w:val="24"/>
          <w:lang w:val="ru-RU" w:eastAsia="ru-RU"/>
        </w:rPr>
        <w:t xml:space="preserve"> Kolose'li Philemon'un oğlu, bir ara Pavlus'un yol arkadaşıydı (Filemon 1:1-2). Pavlus ondan (Kolose kilisesinde diyakoz, papaz veya ihtiyar olarak) hizmetine devam etmesini ister.</w:t>
      </w:r>
    </w:p>
    <w:p w14:paraId="13E7D3D8"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t>v Pavlus, Koloselilerden mektubunu Laodikya halkına okutmalarını ve Laodikya halkına yazdığı mektubu okumalarını ister (Kol. 4:16).</w:t>
      </w:r>
    </w:p>
    <w:p w14:paraId="3FB6C6BB"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t>v Bu nedenle, bu kiliselerin iki ana liderinden bahseder: Nympha [Laodikea'dan] ve Archippus [Kolose'den] (Kol. 4:15, 17).</w:t>
      </w:r>
    </w:p>
    <w:p w14:paraId="61F2D5CA" w14:textId="77777777" w:rsidR="00B4785D" w:rsidRPr="00B4785D" w:rsidRDefault="00B4785D" w:rsidP="00B4785D">
      <w:pPr>
        <w:spacing w:before="100" w:beforeAutospacing="1" w:after="100" w:afterAutospacing="1" w:line="240" w:lineRule="auto"/>
        <w:rPr>
          <w:rFonts w:ascii="Times New Roman" w:eastAsia="Times New Roman" w:hAnsi="Times New Roman" w:cs="Times New Roman"/>
          <w:szCs w:val="24"/>
          <w:lang w:val="ru-RU" w:eastAsia="ru-RU"/>
        </w:rPr>
      </w:pPr>
      <w:r w:rsidRPr="00B4785D">
        <w:rPr>
          <w:rFonts w:ascii="Times New Roman" w:eastAsia="Times New Roman" w:hAnsi="Times New Roman" w:cs="Times New Roman"/>
          <w:szCs w:val="24"/>
          <w:lang w:val="ru-RU" w:eastAsia="ru-RU"/>
        </w:rPr>
        <w:t>v Pavlus'un Laodikea'ya verdiği mesajı bilmiyoruz, ancak elçi Yuhanna'nın 30 yıl sonra ona yazdığı mesajı biliyoruz (Vahiy 3:14-22).</w:t>
      </w:r>
    </w:p>
    <w:p w14:paraId="64EF9AC2" w14:textId="64778DE8" w:rsidR="00276C69" w:rsidRPr="00E70997" w:rsidRDefault="00276C69" w:rsidP="00E70997"/>
    <w:sectPr w:rsidR="00276C69" w:rsidRPr="00E70997"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760E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250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5A"/>
    <w:rsid w:val="00004746"/>
    <w:rsid w:val="000528FF"/>
    <w:rsid w:val="000B2AC6"/>
    <w:rsid w:val="000B440E"/>
    <w:rsid w:val="001114BE"/>
    <w:rsid w:val="001E4AA8"/>
    <w:rsid w:val="00276C69"/>
    <w:rsid w:val="00276D46"/>
    <w:rsid w:val="003036B8"/>
    <w:rsid w:val="003268AD"/>
    <w:rsid w:val="00395C43"/>
    <w:rsid w:val="003D5E96"/>
    <w:rsid w:val="004A0BD4"/>
    <w:rsid w:val="004D3C5A"/>
    <w:rsid w:val="004D5CB2"/>
    <w:rsid w:val="00590A2C"/>
    <w:rsid w:val="0059679C"/>
    <w:rsid w:val="00611CFB"/>
    <w:rsid w:val="006B286A"/>
    <w:rsid w:val="006E470C"/>
    <w:rsid w:val="00711123"/>
    <w:rsid w:val="007C20BE"/>
    <w:rsid w:val="007F7102"/>
    <w:rsid w:val="00987132"/>
    <w:rsid w:val="00AB406A"/>
    <w:rsid w:val="00B4785D"/>
    <w:rsid w:val="00BA3EAE"/>
    <w:rsid w:val="00C22FAD"/>
    <w:rsid w:val="00C236AA"/>
    <w:rsid w:val="00C46A68"/>
    <w:rsid w:val="00D26466"/>
    <w:rsid w:val="00D646E6"/>
    <w:rsid w:val="00D708A2"/>
    <w:rsid w:val="00E70997"/>
    <w:rsid w:val="00EA23C5"/>
    <w:rsid w:val="00ED6481"/>
    <w:rsid w:val="00F565AE"/>
    <w:rsid w:val="00F70B77"/>
    <w:rsid w:val="00FB757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745F"/>
  <w15:chartTrackingRefBased/>
  <w15:docId w15:val="{4B57AF1E-CD36-4BD1-BDD6-4CCB9AE0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D3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3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3C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3C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3C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3C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3C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3C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3C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D3C5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D3C5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D3C5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D3C5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D3C5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D3C5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D3C5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D3C5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D3C5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D3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3C5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D3C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3C5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D3C5A"/>
    <w:pPr>
      <w:spacing w:before="160"/>
      <w:jc w:val="center"/>
    </w:pPr>
    <w:rPr>
      <w:i/>
      <w:iCs/>
      <w:color w:val="404040" w:themeColor="text1" w:themeTint="BF"/>
    </w:rPr>
  </w:style>
  <w:style w:type="character" w:customStyle="1" w:styleId="CitaCar">
    <w:name w:val="Cita Car"/>
    <w:basedOn w:val="Fuentedeprrafopredeter"/>
    <w:link w:val="Cita"/>
    <w:uiPriority w:val="29"/>
    <w:rsid w:val="004D3C5A"/>
    <w:rPr>
      <w:i/>
      <w:iCs/>
      <w:color w:val="404040" w:themeColor="text1" w:themeTint="BF"/>
      <w:kern w:val="0"/>
      <w:sz w:val="24"/>
      <w14:ligatures w14:val="none"/>
    </w:rPr>
  </w:style>
  <w:style w:type="paragraph" w:styleId="Prrafodelista">
    <w:name w:val="List Paragraph"/>
    <w:basedOn w:val="Normal"/>
    <w:uiPriority w:val="34"/>
    <w:qFormat/>
    <w:rsid w:val="004D3C5A"/>
    <w:pPr>
      <w:ind w:left="720"/>
      <w:contextualSpacing/>
    </w:pPr>
  </w:style>
  <w:style w:type="character" w:styleId="nfasisintenso">
    <w:name w:val="Intense Emphasis"/>
    <w:basedOn w:val="Fuentedeprrafopredeter"/>
    <w:uiPriority w:val="21"/>
    <w:qFormat/>
    <w:rsid w:val="004D3C5A"/>
    <w:rPr>
      <w:i/>
      <w:iCs/>
      <w:color w:val="0F4761" w:themeColor="accent1" w:themeShade="BF"/>
    </w:rPr>
  </w:style>
  <w:style w:type="paragraph" w:styleId="Citadestacada">
    <w:name w:val="Intense Quote"/>
    <w:basedOn w:val="Normal"/>
    <w:next w:val="Normal"/>
    <w:link w:val="CitadestacadaCar"/>
    <w:uiPriority w:val="30"/>
    <w:qFormat/>
    <w:rsid w:val="004D3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3C5A"/>
    <w:rPr>
      <w:i/>
      <w:iCs/>
      <w:color w:val="0F4761" w:themeColor="accent1" w:themeShade="BF"/>
      <w:kern w:val="0"/>
      <w:sz w:val="24"/>
      <w14:ligatures w14:val="none"/>
    </w:rPr>
  </w:style>
  <w:style w:type="character" w:styleId="Referenciaintensa">
    <w:name w:val="Intense Reference"/>
    <w:basedOn w:val="Fuentedeprrafopredeter"/>
    <w:uiPriority w:val="32"/>
    <w:qFormat/>
    <w:rsid w:val="004D3C5A"/>
    <w:rPr>
      <w:b/>
      <w:bCs/>
      <w:smallCaps/>
      <w:color w:val="0F4761" w:themeColor="accent1" w:themeShade="BF"/>
      <w:spacing w:val="5"/>
    </w:rPr>
  </w:style>
  <w:style w:type="paragraph" w:styleId="NormalWeb">
    <w:name w:val="Normal (Web)"/>
    <w:basedOn w:val="Normal"/>
    <w:uiPriority w:val="99"/>
    <w:semiHidden/>
    <w:unhideWhenUsed/>
    <w:rsid w:val="00C236AA"/>
    <w:pPr>
      <w:spacing w:before="100" w:beforeAutospacing="1" w:after="100" w:afterAutospacing="1" w:line="240" w:lineRule="auto"/>
    </w:pPr>
    <w:rPr>
      <w:rFonts w:ascii="Times New Roman" w:eastAsia="Times New Roman" w:hAnsi="Times New Roman" w:cs="Times New Roman"/>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880340">
      <w:bodyDiv w:val="1"/>
      <w:marLeft w:val="0"/>
      <w:marRight w:val="0"/>
      <w:marTop w:val="0"/>
      <w:marBottom w:val="0"/>
      <w:divBdr>
        <w:top w:val="none" w:sz="0" w:space="0" w:color="auto"/>
        <w:left w:val="none" w:sz="0" w:space="0" w:color="auto"/>
        <w:bottom w:val="none" w:sz="0" w:space="0" w:color="auto"/>
        <w:right w:val="none" w:sz="0" w:space="0" w:color="auto"/>
      </w:divBdr>
    </w:div>
    <w:div w:id="912011276">
      <w:bodyDiv w:val="1"/>
      <w:marLeft w:val="0"/>
      <w:marRight w:val="0"/>
      <w:marTop w:val="0"/>
      <w:marBottom w:val="0"/>
      <w:divBdr>
        <w:top w:val="none" w:sz="0" w:space="0" w:color="auto"/>
        <w:left w:val="none" w:sz="0" w:space="0" w:color="auto"/>
        <w:bottom w:val="none" w:sz="0" w:space="0" w:color="auto"/>
        <w:right w:val="none" w:sz="0" w:space="0" w:color="auto"/>
      </w:divBdr>
    </w:div>
    <w:div w:id="1208108215">
      <w:bodyDiv w:val="1"/>
      <w:marLeft w:val="0"/>
      <w:marRight w:val="0"/>
      <w:marTop w:val="0"/>
      <w:marBottom w:val="0"/>
      <w:divBdr>
        <w:top w:val="none" w:sz="0" w:space="0" w:color="auto"/>
        <w:left w:val="none" w:sz="0" w:space="0" w:color="auto"/>
        <w:bottom w:val="none" w:sz="0" w:space="0" w:color="auto"/>
        <w:right w:val="none" w:sz="0" w:space="0" w:color="auto"/>
      </w:divBdr>
    </w:div>
    <w:div w:id="1463378804">
      <w:bodyDiv w:val="1"/>
      <w:marLeft w:val="0"/>
      <w:marRight w:val="0"/>
      <w:marTop w:val="0"/>
      <w:marBottom w:val="0"/>
      <w:divBdr>
        <w:top w:val="none" w:sz="0" w:space="0" w:color="auto"/>
        <w:left w:val="none" w:sz="0" w:space="0" w:color="auto"/>
        <w:bottom w:val="none" w:sz="0" w:space="0" w:color="auto"/>
        <w:right w:val="none" w:sz="0" w:space="0" w:color="auto"/>
      </w:divBdr>
    </w:div>
    <w:div w:id="1586457484">
      <w:bodyDiv w:val="1"/>
      <w:marLeft w:val="0"/>
      <w:marRight w:val="0"/>
      <w:marTop w:val="0"/>
      <w:marBottom w:val="0"/>
      <w:divBdr>
        <w:top w:val="none" w:sz="0" w:space="0" w:color="auto"/>
        <w:left w:val="none" w:sz="0" w:space="0" w:color="auto"/>
        <w:bottom w:val="none" w:sz="0" w:space="0" w:color="auto"/>
        <w:right w:val="none" w:sz="0" w:space="0" w:color="auto"/>
      </w:divBdr>
    </w:div>
    <w:div w:id="1804958246">
      <w:bodyDiv w:val="1"/>
      <w:marLeft w:val="0"/>
      <w:marRight w:val="0"/>
      <w:marTop w:val="0"/>
      <w:marBottom w:val="0"/>
      <w:divBdr>
        <w:top w:val="none" w:sz="0" w:space="0" w:color="auto"/>
        <w:left w:val="none" w:sz="0" w:space="0" w:color="auto"/>
        <w:bottom w:val="none" w:sz="0" w:space="0" w:color="auto"/>
        <w:right w:val="none" w:sz="0" w:space="0" w:color="auto"/>
      </w:divBdr>
    </w:div>
    <w:div w:id="1981227661">
      <w:bodyDiv w:val="1"/>
      <w:marLeft w:val="0"/>
      <w:marRight w:val="0"/>
      <w:marTop w:val="0"/>
      <w:marBottom w:val="0"/>
      <w:divBdr>
        <w:top w:val="none" w:sz="0" w:space="0" w:color="auto"/>
        <w:left w:val="none" w:sz="0" w:space="0" w:color="auto"/>
        <w:bottom w:val="none" w:sz="0" w:space="0" w:color="auto"/>
        <w:right w:val="none" w:sz="0" w:space="0" w:color="auto"/>
      </w:divBdr>
    </w:div>
    <w:div w:id="20547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3980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2026-01-11T21:12:00Z</cp:lastPrinted>
  <dcterms:created xsi:type="dcterms:W3CDTF">2026-02-28T06:49:00Z</dcterms:created>
  <dcterms:modified xsi:type="dcterms:W3CDTF">2026-02-28T06:49:00Z</dcterms:modified>
</cp:coreProperties>
</file>